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25" w:rsidRDefault="00BB3125" w:rsidP="00AE507E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461.95pt;margin-top:280.3pt;width:46.05pt;height:16.05pt;z-index:251887616" filled="f" stroked="f">
            <v:textbox style="mso-next-textbox:#_x0000_s1258">
              <w:txbxContent>
                <w:p w:rsidR="00911A86" w:rsidRPr="00654DF0" w:rsidRDefault="00911A86" w:rsidP="00911A86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Bhavnagar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6" type="#_x0000_t202" style="position:absolute;left:0;text-align:left;margin-left:605.15pt;margin-top:450.85pt;width:45.35pt;height:19.05pt;z-index:252018688" filled="f" stroked="f">
            <v:textbox style="mso-next-textbox:#_x0000_s1366">
              <w:txbxContent>
                <w:p w:rsidR="00BB3125" w:rsidRPr="00F44AE8" w:rsidRDefault="00BB3125" w:rsidP="00BB3125">
                  <w:pPr>
                    <w:rPr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b/>
                      <w:color w:val="FF0000"/>
                      <w:sz w:val="12"/>
                      <w:szCs w:val="12"/>
                    </w:rPr>
                    <w:t>Al-Qahira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4" type="#_x0000_t202" style="position:absolute;left:0;text-align:left;margin-left:605.15pt;margin-top:416pt;width:97.4pt;height:26.05pt;z-index:252016640" filled="f" stroked="f">
            <v:textbox style="mso-next-textbox:#_x0000_s1364">
              <w:txbxContent>
                <w:p w:rsidR="00BB3125" w:rsidRPr="001C1E25" w:rsidRDefault="00BB3125" w:rsidP="00BB3125">
                  <w:pP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</w:pPr>
                  <w:r w:rsidRPr="001C1E25"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  <w:t xml:space="preserve">Océan </w:t>
                  </w:r>
                  <w: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  <w:t>Indien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2" type="#_x0000_t202" style="position:absolute;left:0;text-align:left;margin-left:605.85pt;margin-top:399.3pt;width:54.75pt;height:22.45pt;z-index:252014592" filled="f" stroked="f">
            <v:textbox style="mso-next-textbox:#_x0000_s1362">
              <w:txbxContent>
                <w:p w:rsidR="00BB3125" w:rsidRPr="00C57090" w:rsidRDefault="00BB3125" w:rsidP="00BB3125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Sahel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1" type="#_x0000_t202" style="position:absolute;left:0;text-align:left;margin-left:605.7pt;margin-top:382.8pt;width:67.4pt;height:22.45pt;z-index:252013568" filled="f" stroked="f">
            <v:textbox style="mso-next-textbox:#_x0000_s1361">
              <w:txbxContent>
                <w:p w:rsidR="00BB3125" w:rsidRPr="00C57090" w:rsidRDefault="00BB3125" w:rsidP="00BB3125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OCCIDENT</w:t>
                  </w:r>
                </w:p>
              </w:txbxContent>
            </v:textbox>
          </v:shape>
        </w:pict>
      </w:r>
      <w:r w:rsidR="00FA4E7A">
        <w:rPr>
          <w:noProof/>
          <w:lang w:eastAsia="fr-FR"/>
        </w:rPr>
        <w:pict>
          <v:shape id="_x0000_s1308" style="position:absolute;left:0;text-align:left;margin-left:331.4pt;margin-top:118.45pt;width:306.85pt;height:204.3pt;z-index:251940864" coordsize="6137,4086" path="m4196,46c4230,41,4340,,4403,16v63,16,129,76,170,124c4614,188,4600,239,4648,306v48,67,158,106,211,238c4912,676,4942,944,4967,1096v25,152,-31,360,39,360c5076,1456,5249,1081,5387,1098v138,17,328,328,450,463c5959,1696,6137,1814,6122,1907v-15,93,-295,162,-373,211c5671,2167,5696,2180,5653,2203v-43,23,-51,8,-163,56c5378,2307,5192,2445,4982,2491v-210,46,-615,-77,-750,45c4097,2658,4136,3027,4172,3226v36,199,250,430,278,506c4478,3808,4356,3671,4339,3680v-17,9,-14,75,7,104c4367,3813,4460,3821,4465,3851v5,30,-38,102,-89,115c4325,3979,4285,3925,4157,3932v-128,7,-409,154,-548,79c3470,3936,3369,3556,3323,3482v-46,-74,23,48,8,87c3316,3608,3333,3671,3231,3719v-102,48,-324,106,-514,137c2527,3887,2195,3949,2089,3907v-106,-42,-82,-214,-11,-303hdc1961,3526,1574,3499,1388,3436hbc1202,3373,1088,3271,965,3229,842,3187,732,3165,647,3181v-85,16,-143,117,-194,147c402,3358,359,3320,342,3361v-17,41,16,160,7,216c340,3633,326,3673,290,3695v-36,22,-112,37,-160,15c82,3688,27,3593,,3562e" filled="f" strokecolor="#002060" strokeweight="1pt">
            <v:stroke dashstyle="1 1" endcap="round"/>
            <v:path arrowok="t"/>
          </v:shape>
        </w:pict>
      </w:r>
      <w:r w:rsidR="00FA4E7A">
        <w:rPr>
          <w:noProof/>
          <w:lang w:eastAsia="fr-FR"/>
        </w:rPr>
        <w:pict>
          <v:shape id="_x0000_s1282" type="#_x0000_t202" style="position:absolute;left:0;text-align:left;margin-left:375.45pt;margin-top:402.25pt;width:47pt;height:16.7pt;z-index:251913216" filled="f" stroked="f">
            <v:textbox style="mso-next-textbox:#_x0000_s1282">
              <w:txbxContent>
                <w:p w:rsidR="009C3582" w:rsidRPr="00FA4E7A" w:rsidRDefault="009C3582" w:rsidP="009C3582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FA4E7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Mogadiscio</w:t>
                  </w:r>
                </w:p>
              </w:txbxContent>
            </v:textbox>
          </v:shape>
        </w:pict>
      </w:r>
      <w:r w:rsidR="00FA4E7A">
        <w:rPr>
          <w:noProof/>
          <w:lang w:eastAsia="fr-FR"/>
        </w:rPr>
        <w:pict>
          <v:shape id="_x0000_s1285" type="#_x0000_t202" style="position:absolute;left:0;text-align:left;margin-left:371.7pt;margin-top:414.8pt;width:37.3pt;height:18.4pt;z-index:251916288" filled="f" stroked="f">
            <v:textbox style="mso-next-textbox:#_x0000_s1285">
              <w:txbxContent>
                <w:p w:rsidR="007B575B" w:rsidRPr="00FA4E7A" w:rsidRDefault="007B575B" w:rsidP="007B575B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FA4E7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Malindi</w:t>
                  </w:r>
                </w:p>
              </w:txbxContent>
            </v:textbox>
          </v:shape>
        </w:pict>
      </w:r>
      <w:r w:rsidR="00FA4E7A">
        <w:rPr>
          <w:noProof/>
          <w:lang w:eastAsia="fr-FR"/>
        </w:rPr>
        <w:pict>
          <v:shape id="_x0000_s1286" type="#_x0000_t202" style="position:absolute;left:0;text-align:left;margin-left:360.5pt;margin-top:455.45pt;width:31.75pt;height:16.7pt;z-index:251917312" filled="f" stroked="f">
            <v:textbox style="mso-next-textbox:#_x0000_s1286">
              <w:txbxContent>
                <w:p w:rsidR="007B575B" w:rsidRPr="00FA4E7A" w:rsidRDefault="007B575B" w:rsidP="007B575B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FA4E7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Kilwa</w:t>
                  </w:r>
                </w:p>
              </w:txbxContent>
            </v:textbox>
          </v:shape>
        </w:pict>
      </w:r>
      <w:r w:rsidR="00FA4E7A">
        <w:rPr>
          <w:noProof/>
          <w:lang w:eastAsia="fr-FR"/>
        </w:rPr>
        <w:pict>
          <v:shape id="_x0000_s1287" type="#_x0000_t202" style="position:absolute;left:0;text-align:left;margin-left:343.35pt;margin-top:477.6pt;width:31.45pt;height:16.7pt;z-index:251918336" filled="f" stroked="f">
            <v:textbox style="mso-next-textbox:#_x0000_s1287">
              <w:txbxContent>
                <w:p w:rsidR="002F3EDE" w:rsidRPr="00FA4E7A" w:rsidRDefault="002F3EDE" w:rsidP="002F3EDE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FA4E7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Sofala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69" type="#_x0000_t202" style="position:absolute;left:0;text-align:left;margin-left:344.45pt;margin-top:282.4pt;width:53.7pt;height:19.05pt;z-index:251794432" filled="f" stroked="f">
            <v:textbox style="mso-next-textbox:#_x0000_s1169">
              <w:txbxContent>
                <w:p w:rsidR="00F44AE8" w:rsidRPr="00F44AE8" w:rsidRDefault="00F44AE8" w:rsidP="00F44AE8">
                  <w:pPr>
                    <w:rPr>
                      <w:b/>
                      <w:color w:val="FF0000"/>
                      <w:sz w:val="12"/>
                      <w:szCs w:val="12"/>
                    </w:rPr>
                  </w:pPr>
                  <w:r w:rsidRPr="00F44AE8">
                    <w:rPr>
                      <w:b/>
                      <w:color w:val="FF0000"/>
                      <w:sz w:val="12"/>
                      <w:szCs w:val="12"/>
                    </w:rPr>
                    <w:t>Constantinople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58" type="#_x0000_t202" style="position:absolute;left:0;text-align:left;margin-left:370.05pt;margin-top:259.35pt;width:39.8pt;height:13.65pt;z-index:252012544" filled="f" stroked="f">
            <v:textbox style="mso-next-textbox:#_x0000_s1358">
              <w:txbxContent>
                <w:p w:rsidR="005A0B01" w:rsidRPr="00654DF0" w:rsidRDefault="005A0B01" w:rsidP="005A0B01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11" type="#_x0000_t202" style="position:absolute;left:0;text-align:left;margin-left:-3.45pt;margin-top:254.45pt;width:209.2pt;height:69.55pt;z-index:251941888" filled="f" stroked="f">
            <v:textbox style="mso-next-textbox:#_x0000_s1311">
              <w:txbxContent>
                <w:p w:rsidR="007823B4" w:rsidRPr="006327BB" w:rsidRDefault="007823B4" w:rsidP="007823B4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Méditerranée au XII</w:t>
                  </w:r>
                  <w:r w:rsidRPr="007823B4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 siècle : </w:t>
                  </w:r>
                  <w:r w:rsidRPr="00A3649F">
                    <w:rPr>
                      <w:b/>
                      <w:color w:val="002060"/>
                      <w:sz w:val="20"/>
                      <w:szCs w:val="20"/>
                    </w:rPr>
                    <w:t xml:space="preserve">un carrefour commercial </w:t>
                  </w:r>
                  <w:r w:rsidR="000E7DA4" w:rsidRPr="00A3649F">
                    <w:rPr>
                      <w:b/>
                      <w:color w:val="002060"/>
                      <w:sz w:val="20"/>
                      <w:szCs w:val="20"/>
                    </w:rPr>
                    <w:t>à la croisée des systèmes-monde,</w:t>
                  </w:r>
                  <w:r w:rsidRPr="00A3649F">
                    <w:rPr>
                      <w:b/>
                      <w:color w:val="002060"/>
                      <w:sz w:val="20"/>
                      <w:szCs w:val="20"/>
                    </w:rPr>
                    <w:t xml:space="preserve"> disputé</w:t>
                  </w:r>
                  <w:r w:rsidR="000E7DA4" w:rsidRPr="00A3649F">
                    <w:rPr>
                      <w:b/>
                      <w:color w:val="002060"/>
                      <w:sz w:val="20"/>
                      <w:szCs w:val="20"/>
                    </w:rPr>
                    <w:t xml:space="preserve"> </w:t>
                  </w:r>
                  <w:r w:rsidR="00B3329A" w:rsidRPr="00A3649F">
                    <w:rPr>
                      <w:b/>
                      <w:color w:val="002060"/>
                      <w:sz w:val="20"/>
                      <w:szCs w:val="20"/>
                    </w:rPr>
                    <w:t xml:space="preserve">et partagé </w:t>
                  </w:r>
                  <w:r w:rsidR="008F37AA">
                    <w:rPr>
                      <w:b/>
                      <w:color w:val="002060"/>
                      <w:sz w:val="20"/>
                      <w:szCs w:val="20"/>
                    </w:rPr>
                    <w:t>entre</w:t>
                  </w:r>
                  <w:r w:rsidR="000E7DA4" w:rsidRPr="00A3649F">
                    <w:rPr>
                      <w:b/>
                      <w:color w:val="002060"/>
                      <w:sz w:val="20"/>
                      <w:szCs w:val="20"/>
                    </w:rPr>
                    <w:t xml:space="preserve"> les marchands arabo-musulmans et Italiens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48" type="#_x0000_t202" style="position:absolute;left:0;text-align:left;margin-left:310.65pt;margin-top:252.65pt;width:56.25pt;height:19.05pt;z-index:251772928" filled="f" stroked="f">
            <v:textbox style="mso-next-textbox:#_x0000_s1148">
              <w:txbxContent>
                <w:p w:rsidR="001C1E25" w:rsidRPr="001C1E25" w:rsidRDefault="001C1E25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1C1E25">
                    <w:rPr>
                      <w:b/>
                      <w:color w:val="FF0000"/>
                      <w:sz w:val="16"/>
                      <w:szCs w:val="16"/>
                    </w:rPr>
                    <w:t>Venise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64" type="#_x0000_t202" style="position:absolute;left:0;text-align:left;margin-left:314.25pt;margin-top:247.5pt;width:37.5pt;height:17.6pt;z-index:251789312" filled="f" stroked="f">
            <v:textbox style="mso-next-textbox:#_x0000_s1164">
              <w:txbxContent>
                <w:p w:rsidR="003B1240" w:rsidRPr="00654DF0" w:rsidRDefault="003B1240" w:rsidP="003B124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Argent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oval id="_x0000_s1357" style="position:absolute;left:0;text-align:left;margin-left:433.6pt;margin-top:310.6pt;width:9.2pt;height:9.2pt;z-index:252011520" fillcolor="white [3212]" strokecolor="#c00000"/>
        </w:pict>
      </w:r>
      <w:r w:rsidR="00E70AF1">
        <w:rPr>
          <w:noProof/>
          <w:lang w:eastAsia="fr-FR"/>
        </w:rPr>
        <w:pict>
          <v:rect id="_x0000_s1353" style="position:absolute;left:0;text-align:left;margin-left:-29.7pt;margin-top:221.95pt;width:25.5pt;height:13.45pt;z-index:252007424" fillcolor="#b8cce4 [1300]"/>
        </w:pict>
      </w:r>
      <w:r w:rsidR="00E70AF1">
        <w:rPr>
          <w:noProof/>
          <w:lang w:eastAsia="fr-FR"/>
        </w:rPr>
        <w:pict>
          <v:rect id="_x0000_s1350" style="position:absolute;left:0;text-align:left;margin-left:-29.7pt;margin-top:194.8pt;width:25.5pt;height:13.45pt;z-index:252004352" fillcolor="#d6e3bc [1302]"/>
        </w:pict>
      </w:r>
      <w:r w:rsidR="00E70AF1">
        <w:rPr>
          <w:noProof/>
          <w:lang w:eastAsia="fr-FR"/>
        </w:rPr>
        <w:pict>
          <v:shape id="_x0000_s1085" style="position:absolute;left:0;text-align:left;margin-left:256.45pt;margin-top:-2.25pt;width:233.1pt;height:253.1pt;z-index:251710464" coordsize="4662,5062" path="m411,2325hdc478,2426,399,2327,486,2385v32,22,58,53,90,75c586,2490,596,2520,606,2550v5,15,15,45,15,45c612,2631,598,2753,576,2775v-95,95,-60,37,-135,75c425,2858,413,2873,396,2880v-82,35,-201,37,-285,45c46,2947,28,2948,6,3015v5,35,-6,77,15,105c47,3154,165,3123,186,3120v45,5,90,8,135,15c371,3143,408,3179,456,3195v50,-5,101,-6,150,-15c637,3174,666,3160,696,3150v15,-5,45,-15,45,-15c910,3154,892,3122,981,3255v10,15,20,30,30,45c1029,3326,1071,3320,1101,3330v17,6,28,25,45,30c1185,3371,1226,3370,1266,3375v85,-5,171,-4,255,-15c1552,3356,1581,3340,1611,3330v15,-5,45,-15,45,-15c1794,3329,1924,3358,2061,3375v22,67,40,68,105,90c2194,3493,2228,3512,2256,3540v100,100,-45,-5,75,75c2417,3744,2314,3581,2376,3705v8,16,23,29,30,45c2419,3779,2436,3840,2436,3840v-5,60,1,122,-15,180c2411,4055,2361,4110,2361,4110v-34,138,15,-4,-60,90c2291,4212,2293,4231,2286,4245v-8,16,-20,30,-30,45c2261,4355,2263,4420,2271,4485v4,58,-134,138,-125,195hbc2138,4757,2139,4893,2221,4950hdc2329,5004,2524,5008,2641,5025v112,37,70,-138,300,-105c2991,4927,3211,4800,3211,4800v145,-5,95,-63,240,-75c3516,4719,3571,4633,3636,4620v45,-30,90,-60,135,-90c3786,4520,3816,4500,3816,4500v48,-71,13,-39,120,-75c3970,4414,3996,4385,4026,4365v15,-10,45,-30,45,-30c4081,4320,4088,4303,4101,4290v13,-13,34,-16,45,-30c4156,4248,4154,4229,4161,4215v8,-16,23,-29,30,-45c4204,4141,4211,4110,4221,4080v17,-51,60,-90,90,-135c4320,3932,4316,3912,4326,3900v11,-14,30,-20,45,-30c4418,3730,4452,3596,4476,3450v9,-259,8,-551,60,-810c4535,2605,4612,2423,4576,2280v-8,-31,48,-199,30,-225c4586,2025,4632,1939,4621,1905v-36,-107,41,-117,-30,-165c4581,1710,4496,1605,4486,1575v-17,-51,-144,-27,-180,-45c4290,1522,4157,1567,4141,1560v-84,-37,-147,7,-235,-15c3777,1459,3940,1562,3816,1500v-16,-8,-29,-23,-45,-30c3742,1457,3707,1458,3681,1440v-30,-20,-60,-40,-90,-60c3576,1370,3546,1350,3546,1350v-30,-45,-45,-90,-75,-135c3480,1061,3451,888,3591,795v10,-15,17,-32,30,-45c3673,698,3664,747,3696,675v13,-29,20,-60,30,-90c3731,570,3741,540,3741,540v-5,-60,4,-199,-60,-255c3640,249,3591,225,3546,195v-15,-10,-45,-30,-45,-30c3429,57,3531,190,3381,90,3269,15,3137,11,3006,,2881,5,2756,4,2631,15v-39,4,-220,52,-255,75c2361,100,2347,113,2331,120v-43,19,-96,19,-135,45c2181,175,2168,189,2151,195v-24,9,-50,8,-75,15c2000,231,1925,260,1851,285v-17,6,-29,23,-45,30c1763,334,1710,334,1671,360v-87,58,-177,104,-270,150c1345,538,1257,613,1206,630v-45,15,-51,13,-90,45c975,792,1208,628,981,780,917,822,866,872,801,915v-15,10,-45,30,-45,30c701,1027,631,1100,561,1170v-50,50,-15,35,-45,90c490,1307,443,1344,426,1395v-21,62,-54,126,-90,180c324,1811,307,1949,336,2190v2,18,23,29,30,45c379,2264,386,2295,396,2325v6,17,12,45,30,45c442,2370,416,2340,411,2325xe" stroked="f">
            <v:path arrowok="t"/>
          </v:shape>
        </w:pict>
      </w:r>
      <w:r w:rsidR="00E70AF1">
        <w:rPr>
          <w:noProof/>
          <w:lang w:eastAsia="fr-FR"/>
        </w:rPr>
        <w:pict>
          <v:shape id="_x0000_s1356" type="#_x0000_t202" style="position:absolute;left:0;text-align:left;margin-left:617.35pt;margin-top:287.1pt;width:189.65pt;height:80.2pt;z-index:252010496" filled="f" stroked="f">
            <v:textbox style="mso-next-textbox:#_x0000_s1356">
              <w:txbxContent>
                <w:p w:rsidR="00A210F9" w:rsidRPr="00DD0DF9" w:rsidRDefault="00A210F9" w:rsidP="00A210F9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Les pilotes et marins indiens, indonésiens et malais exercent un monopole technique sur ce tronçon transportant des marchandises de marchands musulmans parfois arabes. 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095" type="#_x0000_t202" style="position:absolute;left:0;text-align:left;margin-left:507.55pt;margin-top:194.5pt;width:73.05pt;height:37.25pt;z-index:251720704" filled="f" stroked="f">
            <v:textbox style="mso-next-textbox:#_x0000_s1095">
              <w:txbxContent>
                <w:p w:rsidR="00C57090" w:rsidRPr="00BF563C" w:rsidRDefault="00C57090" w:rsidP="00C57090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 w:rsidRPr="00BF563C"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Hautes montagnes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55" type="#_x0000_t202" style="position:absolute;left:0;text-align:left;margin-left:605.15pt;margin-top:363.8pt;width:95.9pt;height:22.45pt;z-index:252009472" filled="f" stroked="f">
            <v:textbox style="mso-next-textbox:#_x0000_s1355">
              <w:txbxContent>
                <w:p w:rsidR="00F3264B" w:rsidRPr="006327BB" w:rsidRDefault="00F3264B" w:rsidP="00F3264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Nomenclature :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54" type="#_x0000_t202" style="position:absolute;left:0;text-align:left;margin-left:-6.45pt;margin-top:217.1pt;width:212.2pt;height:23.5pt;z-index:252008448" filled="f" stroked="f" strokecolor="black [3213]">
            <v:textbox style="mso-next-textbox:#_x0000_s1354">
              <w:txbxContent>
                <w:p w:rsidR="00A3649F" w:rsidRPr="00D10849" w:rsidRDefault="00A3649F" w:rsidP="00A3649F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Espace de d’opération des navires vénitiens. 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43" type="#_x0000_t202" style="position:absolute;left:0;text-align:left;margin-left:159.05pt;margin-top:182.65pt;width:97.4pt;height:26.05pt;z-index:251767808" filled="f" stroked="f">
            <v:textbox style="mso-next-textbox:#_x0000_s1143">
              <w:txbxContent>
                <w:p w:rsidR="001C1E25" w:rsidRPr="001C1E25" w:rsidRDefault="001C1E25">
                  <w:pP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</w:pPr>
                  <w:r w:rsidRPr="001C1E25"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  <w:t>Océan Atlantique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5" type="#_x0000_t202" style="position:absolute;left:0;text-align:left;margin-left:245.25pt;margin-top:288.45pt;width:27.6pt;height:13.95pt;z-index:251810816" filled="f" stroked="f">
            <v:textbox style="mso-next-textbox:#_x0000_s1185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Cuir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352" style="position:absolute;left:0;text-align:left;margin-left:374.8pt;margin-top:259.1pt;width:3.7pt;height:3.7pt;z-index:252006400" fillcolor="white [3212]" strokecolor="#17365d [2415]"/>
        </w:pict>
      </w:r>
      <w:r w:rsidR="00E70AF1">
        <w:rPr>
          <w:noProof/>
          <w:lang w:eastAsia="fr-FR"/>
        </w:rPr>
        <w:pict>
          <v:shape id="_x0000_s1351" type="#_x0000_t202" style="position:absolute;left:0;text-align:left;margin-left:-6.45pt;margin-top:183.9pt;width:169.7pt;height:38pt;z-index:252005376" filled="f" stroked="f" strokecolor="black [3213]">
            <v:textbox style="mso-next-textbox:#_x0000_s1351">
              <w:txbxContent>
                <w:p w:rsidR="00E71EB5" w:rsidRPr="00D10849" w:rsidRDefault="00E71EB5" w:rsidP="00E71EB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Espace de monopole maritime des marchands arabes et musulmans. 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67" type="#_x0000_t202" style="position:absolute;left:0;text-align:left;margin-left:388.7pt;margin-top:297.45pt;width:49.7pt;height:16.8pt;z-index:251792384" filled="f" stroked="f">
            <v:textbox style="mso-next-textbox:#_x0000_s1167">
              <w:txbxContent>
                <w:p w:rsidR="003B1240" w:rsidRPr="001C1E25" w:rsidRDefault="003B1240" w:rsidP="003B1240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Bagdad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40" type="#_x0000_t202" style="position:absolute;left:0;text-align:left;margin-left:426.5pt;margin-top:296.75pt;width:44.05pt;height:14.55pt;z-index:251869184" filled="f" stroked="f">
            <v:textbox style="mso-next-textbox:#_x0000_s1240">
              <w:txbxContent>
                <w:p w:rsidR="00EB2889" w:rsidRPr="00654DF0" w:rsidRDefault="00EB2889" w:rsidP="00EB2889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Porcelaines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95" type="#_x0000_t202" style="position:absolute;left:0;text-align:left;margin-left:431.05pt;margin-top:301.1pt;width:48.05pt;height:19.45pt;z-index:251821056" filled="f" stroked="f">
            <v:textbox style="mso-next-textbox:#_x0000_s1195">
              <w:txbxContent>
                <w:p w:rsidR="0096432D" w:rsidRPr="00654DF0" w:rsidRDefault="0096432D" w:rsidP="0096432D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Ormuz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07" style="position:absolute;left:0;text-align:left;margin-left:320.35pt;margin-top:120.75pt;width:227.75pt;height:195.8pt;z-index:251939840" coordsize="4555,3916" path="m,3034v71,81,142,163,179,245c216,3361,199,3454,223,3528v24,74,18,149,99,193c403,3765,583,3760,708,3792v125,32,295,124,363,121c1139,3910,1103,3824,1116,3772v13,-52,43,-144,33,-171c1139,3574,1042,3631,1057,3609v15,-22,88,-104,181,-138c1331,3437,1541,3409,1618,3405v77,-4,67,8,84,45c1719,3487,1704,3651,1723,3630v19,-21,47,-260,94,-307c1864,3276,1841,3394,2008,3345v167,-49,635,-208,810,-315c2993,2923,2940,2822,3058,2700v118,-122,356,-307,467,-405c3636,2197,3659,2193,3725,2109v66,-84,151,-241,197,-315c3968,1720,4089,1733,4003,1664v-86,-69,-638,-234,-600,-284c3441,1330,4041,1385,4228,1365v187,-20,273,-28,300,-105c4555,1183,4435,987,4393,900,4351,813,4350,792,4273,735,4196,678,3988,657,3928,555,3868,453,3836,212,3913,120,3990,28,4293,25,4393,e" filled="f" strokecolor="red">
            <v:path arrowok="t"/>
          </v:shape>
        </w:pict>
      </w:r>
      <w:r w:rsidR="00E70AF1">
        <w:rPr>
          <w:noProof/>
          <w:lang w:eastAsia="fr-FR"/>
        </w:rPr>
        <w:pict>
          <v:shape id="_x0000_s1119" type="#_x0000_t202" style="position:absolute;left:0;text-align:left;margin-left:317.5pt;margin-top:222.7pt;width:39.1pt;height:14.7pt;z-index:251743232" filled="f" stroked="f">
            <v:textbox style="mso-next-textbox:#_x0000_s1119">
              <w:txbxContent>
                <w:p w:rsidR="00654DF0" w:rsidRPr="00654DF0" w:rsidRDefault="007B4C73" w:rsidP="00EF1AFE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Harengs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48" type="#_x0000_t202" style="position:absolute;left:0;text-align:left;margin-left:472.25pt;margin-top:155.5pt;width:39.8pt;height:14.7pt;z-index:252003328" filled="f" stroked="f">
            <v:textbox style="mso-next-textbox:#_x0000_s1348">
              <w:txbxContent>
                <w:p w:rsidR="00392DB5" w:rsidRPr="00654DF0" w:rsidRDefault="00392DB5" w:rsidP="00392DB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 w:rsidRPr="00654DF0"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Fourrures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47" type="#_x0000_t202" style="position:absolute;left:0;text-align:left;margin-left:429.1pt;margin-top:214.25pt;width:39.8pt;height:14.7pt;z-index:252002304" filled="f" stroked="f">
            <v:textbox style="mso-next-textbox:#_x0000_s1347">
              <w:txbxContent>
                <w:p w:rsidR="00392DB5" w:rsidRPr="00654DF0" w:rsidRDefault="00392DB5" w:rsidP="00392DB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 w:rsidRPr="00654DF0"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Fourrures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03" type="#_x0000_t202" style="position:absolute;left:0;text-align:left;margin-left:382.65pt;margin-top:227.1pt;width:39.8pt;height:14.7pt;z-index:251726848" filled="f" stroked="f">
            <v:textbox style="mso-next-textbox:#_x0000_s1103">
              <w:txbxContent>
                <w:p w:rsidR="00654DF0" w:rsidRPr="00654DF0" w:rsidRDefault="00654DF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 w:rsidRPr="00654DF0"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Fourrures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247.5pt;margin-top:235.35pt;width:43.15pt;height:.85pt;z-index:251728896" o:connectortype="straight" strokecolor="#002060"/>
        </w:pict>
      </w:r>
      <w:r w:rsidR="00E70AF1">
        <w:rPr>
          <w:noProof/>
          <w:lang w:eastAsia="fr-FR"/>
        </w:rPr>
        <w:pict>
          <v:shape id="_x0000_s1344" type="#_x0000_t32" style="position:absolute;left:0;text-align:left;margin-left:-28.35pt;margin-top:180.3pt;width:25.5pt;height:.45pt;flip:y;z-index:251999232" o:connectortype="straight" strokecolor="red" strokeweight="1pt"/>
        </w:pict>
      </w:r>
      <w:r w:rsidR="00E70AF1">
        <w:rPr>
          <w:noProof/>
          <w:lang w:eastAsia="fr-FR"/>
        </w:rPr>
        <w:pict>
          <v:shape id="_x0000_s1346" type="#_x0000_t202" style="position:absolute;left:0;text-align:left;margin-left:-6.45pt;margin-top:170.1pt;width:169.7pt;height:22.7pt;z-index:252001280" filled="f" stroked="f" strokecolor="black [3213]">
            <v:textbox style="mso-next-textbox:#_x0000_s1346">
              <w:txbxContent>
                <w:p w:rsidR="00F74473" w:rsidRPr="00D10849" w:rsidRDefault="00F74473" w:rsidP="00F74473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Voyage aller / retour de Marco POLO. 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45" type="#_x0000_t32" style="position:absolute;left:0;text-align:left;margin-left:-28.95pt;margin-top:185.2pt;width:25.5pt;height:.45pt;flip:y;z-index:252000256" o:connectortype="straight" strokecolor="#002060" strokeweight="1.5pt">
            <v:stroke dashstyle="1 1" endcap="round"/>
          </v:shape>
        </w:pict>
      </w:r>
      <w:r w:rsidR="00E70AF1">
        <w:rPr>
          <w:noProof/>
          <w:lang w:eastAsia="fr-FR"/>
        </w:rPr>
        <w:pict>
          <v:shape id="_x0000_s1343" type="#_x0000_t202" style="position:absolute;left:0;text-align:left;margin-left:-5.9pt;margin-top:150.9pt;width:135.65pt;height:22.7pt;z-index:251998208" filled="f" stroked="f" strokecolor="black [3213]">
            <v:textbox style="mso-next-textbox:#_x0000_s1343">
              <w:txbxContent>
                <w:p w:rsidR="00F74473" w:rsidRPr="00D10849" w:rsidRDefault="00F74473" w:rsidP="00F74473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Ressources d’exportation. 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42" type="#_x0000_t202" style="position:absolute;left:0;text-align:left;margin-left:-26.1pt;margin-top:146.25pt;width:29.85pt;height:31.9pt;z-index:251997184" filled="f" stroked="f">
            <v:textbox style="mso-next-textbox:#_x0000_s1342">
              <w:txbxContent>
                <w:p w:rsidR="00F74473" w:rsidRPr="00654DF0" w:rsidRDefault="00F74473" w:rsidP="00F74473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Ivoire de morse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39" type="#_x0000_t202" style="position:absolute;left:0;text-align:left;margin-left:-6.65pt;margin-top:110.35pt;width:274.4pt;height:22.7pt;z-index:251994112" filled="f" stroked="f">
            <v:textbox style="mso-next-textbox:#_x0000_s1339">
              <w:txbxContent>
                <w:p w:rsidR="00022F72" w:rsidRPr="00D10849" w:rsidRDefault="001113FD" w:rsidP="00022F72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Un marché mondial</w:t>
                  </w:r>
                  <w:r w:rsidR="00022F72">
                    <w:rPr>
                      <w:color w:val="002060"/>
                      <w:sz w:val="20"/>
                      <w:szCs w:val="20"/>
                    </w:rPr>
                    <w:t xml:space="preserve"> mais fermé :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le commerce en Afrique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54" type="#_x0000_t202" style="position:absolute;left:0;text-align:left;margin-left:232.45pt;margin-top:62.25pt;width:209.2pt;height:22.45pt;z-index:251779072" filled="f" stroked="f">
            <v:textbox style="mso-next-textbox:#_x0000_s1154">
              <w:txbxContent>
                <w:p w:rsidR="006327BB" w:rsidRPr="006327BB" w:rsidRDefault="003B1240" w:rsidP="006327BB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sphère commerciale hanséatique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36" type="#_x0000_t202" style="position:absolute;left:0;text-align:left;margin-left:-6.65pt;margin-top:95.15pt;width:254.15pt;height:22.7pt;z-index:251991040" filled="f" stroked="f">
            <v:textbox style="mso-next-textbox:#_x0000_s1336">
              <w:txbxContent>
                <w:p w:rsidR="00022F72" w:rsidRPr="00D10849" w:rsidRDefault="00022F72" w:rsidP="00022F72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Carrefours commerciaux au XII</w:t>
                  </w:r>
                  <w:r w:rsidRPr="00022F72">
                    <w:rPr>
                      <w:color w:val="002060"/>
                      <w:sz w:val="20"/>
                      <w:szCs w:val="20"/>
                      <w:vertAlign w:val="superscript"/>
                    </w:rPr>
                    <w:t>e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siècle et au XIII</w:t>
                  </w:r>
                  <w:r w:rsidRPr="00022F72">
                    <w:rPr>
                      <w:color w:val="002060"/>
                      <w:sz w:val="20"/>
                      <w:szCs w:val="20"/>
                      <w:vertAlign w:val="superscript"/>
                    </w:rPr>
                    <w:t>e</w:t>
                  </w:r>
                  <w:r>
                    <w:rPr>
                      <w:color w:val="002060"/>
                      <w:sz w:val="20"/>
                      <w:szCs w:val="20"/>
                    </w:rPr>
                    <w:t xml:space="preserve"> siècle. 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340" type="#_x0000_t4" style="position:absolute;left:0;text-align:left;margin-left:-14.4pt;margin-top:134.4pt;width:4.8pt;height:4.75pt;z-index:251995136" fillcolor="#938953 [1614]" strokecolor="#622423 [1605]"/>
        </w:pict>
      </w:r>
      <w:r w:rsidR="00E70AF1">
        <w:rPr>
          <w:noProof/>
          <w:lang w:eastAsia="fr-FR"/>
        </w:rPr>
        <w:pict>
          <v:shape id="_x0000_s1341" type="#_x0000_t202" style="position:absolute;left:0;text-align:left;margin-left:-6.65pt;margin-top:126.15pt;width:395.75pt;height:22.7pt;z-index:251996160" filled="f" stroked="f">
            <v:textbox style="mso-next-textbox:#_x0000_s1341">
              <w:txbxContent>
                <w:p w:rsidR="00022F72" w:rsidRPr="00D10849" w:rsidRDefault="00022F72" w:rsidP="00022F72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Principales foires chrétienne en Occident. 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338" style="position:absolute;left:0;text-align:left;margin-left:-14.15pt;margin-top:119.4pt;width:3.7pt;height:3.7pt;z-index:251993088" fillcolor="#92d050" strokecolor="#4e6128 [1606]"/>
        </w:pict>
      </w:r>
      <w:r w:rsidR="00E70AF1">
        <w:rPr>
          <w:noProof/>
          <w:lang w:eastAsia="fr-FR"/>
        </w:rPr>
        <w:pict>
          <v:rect id="_x0000_s1337" style="position:absolute;left:0;text-align:left;margin-left:-13.65pt;margin-top:104.15pt;width:3.7pt;height:3.7pt;z-index:251992064" filled="f" fillcolor="#00b0f0" strokecolor="#17365d [2415]"/>
        </w:pict>
      </w:r>
      <w:r w:rsidR="00E70AF1">
        <w:rPr>
          <w:noProof/>
          <w:lang w:eastAsia="fr-FR"/>
        </w:rPr>
        <w:pict>
          <v:rect id="_x0000_s1334" style="position:absolute;left:0;text-align:left;margin-left:-14.15pt;margin-top:88.45pt;width:3.7pt;height:3.7pt;z-index:251988992" fillcolor="#00b0f0" strokecolor="#17365d [2415]"/>
        </w:pict>
      </w:r>
      <w:r w:rsidR="00E70AF1">
        <w:rPr>
          <w:noProof/>
          <w:lang w:eastAsia="fr-FR"/>
        </w:rPr>
        <w:pict>
          <v:shape id="_x0000_s1335" type="#_x0000_t202" style="position:absolute;left:0;text-align:left;margin-left:-6.65pt;margin-top:79.4pt;width:395.75pt;height:22.7pt;z-index:251990016" filled="f" stroked="f">
            <v:textbox style="mso-next-textbox:#_x0000_s1335">
              <w:txbxContent>
                <w:p w:rsidR="00022F72" w:rsidRPr="00D10849" w:rsidRDefault="00022F72" w:rsidP="00022F72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Villes commerciales de la « Hanse germanique »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331" style="position:absolute;left:0;text-align:left;margin-left:-14.15pt;margin-top:70.85pt;width:3.7pt;height:3.7pt;z-index:251985920" fillcolor="white [3212]" strokecolor="#c00000"/>
        </w:pict>
      </w:r>
      <w:r w:rsidR="00E70AF1">
        <w:rPr>
          <w:noProof/>
          <w:lang w:eastAsia="fr-FR"/>
        </w:rPr>
        <w:pict>
          <v:shape id="_x0000_s1333" type="#_x0000_t202" style="position:absolute;left:0;text-align:left;margin-left:-6.65pt;margin-top:62.45pt;width:395.75pt;height:22.7pt;z-index:251987968" filled="f" stroked="f">
            <v:textbox style="mso-next-textbox:#_x0000_s1333">
              <w:txbxContent>
                <w:p w:rsidR="00D10849" w:rsidRPr="00D10849" w:rsidRDefault="00022F72" w:rsidP="00D10849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Capitales politiques en déclin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330" style="position:absolute;left:0;text-align:left;margin-left:-14.15pt;margin-top:55.75pt;width:3.7pt;height:3.7pt;z-index:251984896" fillcolor="red" strokecolor="#c00000"/>
        </w:pict>
      </w:r>
      <w:r w:rsidR="00E70AF1">
        <w:rPr>
          <w:noProof/>
          <w:lang w:eastAsia="fr-FR"/>
        </w:rPr>
        <w:pict>
          <v:shape id="_x0000_s1332" type="#_x0000_t202" style="position:absolute;left:0;text-align:left;margin-left:-6.65pt;margin-top:46.3pt;width:395.75pt;height:22.7pt;z-index:251986944" filled="f" stroked="f">
            <v:textbox style="mso-next-textbox:#_x0000_s1332">
              <w:txbxContent>
                <w:p w:rsidR="00D10849" w:rsidRPr="00D10849" w:rsidRDefault="00D10849" w:rsidP="00D10849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Principales capitales politiques sur la route de la soie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29" type="#_x0000_t202" style="position:absolute;left:0;text-align:left;margin-left:-6.7pt;margin-top:30.45pt;width:395.75pt;height:22.7pt;z-index:251983872" filled="f" stroked="f">
            <v:textbox style="mso-next-textbox:#_x0000_s1329">
              <w:txbxContent>
                <w:p w:rsidR="00D10849" w:rsidRPr="00D10849" w:rsidRDefault="00D10849" w:rsidP="00D10849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Principales plaques tournantes commerciales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28" type="#_x0000_t202" style="position:absolute;left:0;text-align:left;margin-left:-6.65pt;margin-top:14.4pt;width:395.75pt;height:22.7pt;z-index:251982848" filled="f" stroked="f">
            <v:textbox style="mso-next-textbox:#_x0000_s1328">
              <w:txbxContent>
                <w:p w:rsidR="00D10849" w:rsidRPr="00D10849" w:rsidRDefault="00D10849">
                  <w:pPr>
                    <w:rPr>
                      <w:color w:val="002060"/>
                      <w:sz w:val="20"/>
                      <w:szCs w:val="20"/>
                    </w:rPr>
                  </w:pPr>
                  <w:r w:rsidRPr="00D10849">
                    <w:rPr>
                      <w:color w:val="002060"/>
                      <w:sz w:val="20"/>
                      <w:szCs w:val="20"/>
                    </w:rPr>
                    <w:t>Venise, interface entre le Nord de l’Europe et les routes de la soie et de l’ivoire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oval id="_x0000_s1327" style="position:absolute;left:0;text-align:left;margin-left:-16.65pt;margin-top:37.1pt;width:9.2pt;height:9.2pt;z-index:251981824" fillcolor="white [3212]" strokecolor="#c00000"/>
        </w:pict>
      </w:r>
      <w:r w:rsidR="00E70AF1">
        <w:rPr>
          <w:noProof/>
          <w:lang w:eastAsia="fr-FR"/>
        </w:rPr>
        <w:pict>
          <v:oval id="_x0000_s1326" style="position:absolute;left:0;text-align:left;margin-left:-16.65pt;margin-top:21.25pt;width:9.2pt;height:9.2pt;z-index:251980800" fillcolor="red" strokecolor="#c00000"/>
        </w:pict>
      </w:r>
      <w:r w:rsidR="00E70AF1">
        <w:rPr>
          <w:noProof/>
          <w:lang w:eastAsia="fr-FR"/>
        </w:rPr>
        <w:pict>
          <v:shape id="_x0000_s1325" type="#_x0000_t202" style="position:absolute;left:0;text-align:left;margin-left:-26.1pt;margin-top:-2.25pt;width:79.35pt;height:22.45pt;z-index:251979776" filled="f" stroked="f">
            <v:textbox style="mso-next-textbox:#_x0000_s1325">
              <w:txbxContent>
                <w:p w:rsidR="00D10849" w:rsidRPr="006327BB" w:rsidRDefault="00D10849" w:rsidP="00D1084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Légende :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24" type="#_x0000_t202" style="position:absolute;left:0;text-align:left;margin-left:290.45pt;margin-top:257.7pt;width:29.9pt;height:15.1pt;z-index:251978752" filled="f" stroked="f">
            <v:textbox style="mso-next-textbox:#_x0000_s1324">
              <w:txbxContent>
                <w:p w:rsidR="00DD0DF9" w:rsidRPr="00654DF0" w:rsidRDefault="00DD0DF9" w:rsidP="00DD0DF9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Draps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03" type="#_x0000_t202" style="position:absolute;left:0;text-align:left;margin-left:616.15pt;margin-top:274.45pt;width:209.2pt;height:22.45pt;z-index:251934720" filled="f" stroked="f">
            <v:textbox style="mso-next-textbox:#_x0000_s1303">
              <w:txbxContent>
                <w:p w:rsidR="00DA4CF9" w:rsidRPr="006327BB" w:rsidRDefault="00DA4CF9" w:rsidP="00DA4CF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sphère commerciale indienne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23" type="#_x0000_t202" style="position:absolute;left:0;text-align:left;margin-left:124.75pt;margin-top:435.25pt;width:174.7pt;height:113pt;z-index:251977728" filled="f" stroked="f">
            <v:textbox style="mso-next-textbox:#_x0000_s1323">
              <w:txbxContent>
                <w:p w:rsidR="00DD0DF9" w:rsidRPr="00DD0DF9" w:rsidRDefault="00DD0DF9" w:rsidP="00DD0DF9">
                  <w:pPr>
                    <w:rPr>
                      <w:b/>
                      <w:color w:val="002060"/>
                      <w:sz w:val="20"/>
                      <w:szCs w:val="20"/>
                    </w:rPr>
                  </w:pPr>
                  <w:r>
                    <w:rPr>
                      <w:b/>
                      <w:color w:val="002060"/>
                      <w:sz w:val="20"/>
                      <w:szCs w:val="20"/>
                    </w:rPr>
                    <w:t>Les marchands arabes et kabyles établissent des comptoirs sahariens ou sur des îles de l’Océan indien, laissant les intermédiaires africains acheminer les marchandises vers le « rivage ». De ce</w:t>
                  </w:r>
                  <w:r w:rsidR="001113FD">
                    <w:rPr>
                      <w:b/>
                      <w:color w:val="002060"/>
                      <w:sz w:val="20"/>
                      <w:szCs w:val="20"/>
                    </w:rPr>
                    <w:t xml:space="preserve"> fait,</w:t>
                  </w:r>
                  <w:r>
                    <w:rPr>
                      <w:b/>
                      <w:color w:val="002060"/>
                      <w:sz w:val="20"/>
                      <w:szCs w:val="20"/>
                    </w:rPr>
                    <w:t xml:space="preserve"> l’intérieur du continent est mal connu.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38" type="#_x0000_t202" style="position:absolute;left:0;text-align:left;margin-left:431.8pt;margin-top:291.25pt;width:37.1pt;height:16.7pt;z-index:251867136" filled="f" stroked="f">
            <v:textbox style="mso-next-textbox:#_x0000_s1238">
              <w:txbxContent>
                <w:p w:rsidR="00EB2889" w:rsidRPr="00654DF0" w:rsidRDefault="00EB2889" w:rsidP="00EB2889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Kerman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19" type="#_x0000_t202" style="position:absolute;left:0;text-align:left;margin-left:433.2pt;margin-top:283.8pt;width:38.1pt;height:15.55pt;z-index:251949056" filled="f" stroked="f">
            <v:textbox style="mso-next-textbox:#_x0000_s1319">
              <w:txbxContent>
                <w:p w:rsidR="000C2E51" w:rsidRPr="00654DF0" w:rsidRDefault="000C2E51" w:rsidP="000C2E51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Safran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39" type="#_x0000_t202" style="position:absolute;left:0;text-align:left;margin-left:402.95pt;margin-top:292.1pt;width:35.1pt;height:14.7pt;z-index:251868160" filled="f" stroked="f">
            <v:textbox style="mso-next-textbox:#_x0000_s1239">
              <w:txbxContent>
                <w:p w:rsidR="00EB2889" w:rsidRPr="00654DF0" w:rsidRDefault="00EB2889" w:rsidP="00EB2889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Soieries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60" type="#_x0000_t202" style="position:absolute;left:0;text-align:left;margin-left:521.8pt;margin-top:105.95pt;width:45.3pt;height:16.3pt;z-index:251889664" filled="f" stroked="f">
            <v:textbox style="mso-next-textbox:#_x0000_s1260">
              <w:txbxContent>
                <w:p w:rsidR="00911A86" w:rsidRPr="00654DF0" w:rsidRDefault="00911A86" w:rsidP="00911A86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Hangzhou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54" type="#_x0000_t202" style="position:absolute;left:0;text-align:left;margin-left:485.9pt;margin-top:139.9pt;width:40.15pt;height:21.15pt;z-index:251883520" filled="f" stroked="f">
            <v:textbox style="mso-next-textbox:#_x0000_s1254">
              <w:txbxContent>
                <w:p w:rsidR="008637DC" w:rsidRPr="00654DF0" w:rsidRDefault="008637DC" w:rsidP="008637DC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Shangdu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52" type="#_x0000_t202" style="position:absolute;left:0;text-align:left;margin-left:530.4pt;margin-top:149.7pt;width:42.15pt;height:13.6pt;z-index:251881472" filled="f" stroked="f">
            <v:textbox style="mso-next-textbox:#_x0000_s1252">
              <w:txbxContent>
                <w:p w:rsidR="008637DC" w:rsidRPr="00654DF0" w:rsidRDefault="008637DC" w:rsidP="008637DC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Dunhuang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06" type="#_x0000_t202" style="position:absolute;left:0;text-align:left;margin-left:536.5pt;margin-top:156.95pt;width:39.35pt;height:14.7pt;z-index:251833344" filled="f" stroked="f">
            <v:textbox style="mso-next-textbox:#_x0000_s1206">
              <w:txbxContent>
                <w:p w:rsidR="009F0180" w:rsidRPr="00654DF0" w:rsidRDefault="009F0180" w:rsidP="009F0180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Lanzhou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50" type="#_x0000_t202" style="position:absolute;left:0;text-align:left;margin-left:540.65pt;margin-top:169.85pt;width:32.4pt;height:20.2pt;z-index:251879424" filled="f" stroked="f">
            <v:textbox style="mso-next-textbox:#_x0000_s1250">
              <w:txbxContent>
                <w:p w:rsidR="00C61327" w:rsidRPr="00654DF0" w:rsidRDefault="00C61327" w:rsidP="00C61327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Khotan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17" type="#_x0000_t202" style="position:absolute;left:0;text-align:left;margin-left:529.6pt;margin-top:183.9pt;width:43.7pt;height:20.2pt;z-index:251844608" filled="f" stroked="f">
            <v:textbox style="mso-next-textbox:#_x0000_s1217">
              <w:txbxContent>
                <w:p w:rsidR="00477D9B" w:rsidRPr="00654DF0" w:rsidRDefault="00477D9B" w:rsidP="00477D9B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Guangzhou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04" type="#_x0000_t202" style="position:absolute;left:0;text-align:left;margin-left:452.25pt;margin-top:182.65pt;width:42.4pt;height:20.2pt;z-index:251831296" filled="f" stroked="f">
            <v:textbox style="mso-next-textbox:#_x0000_s1204">
              <w:txbxContent>
                <w:p w:rsidR="00ED15FD" w:rsidRPr="00654DF0" w:rsidRDefault="00ED15FD" w:rsidP="00ED15FD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Karakorum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48" type="#_x0000_t202" style="position:absolute;left:0;text-align:left;margin-left:488.9pt;margin-top:196.4pt;width:37.15pt;height:17.85pt;z-index:251877376" filled="f" stroked="f">
            <v:textbox style="mso-next-textbox:#_x0000_s1248">
              <w:txbxContent>
                <w:p w:rsidR="00C61327" w:rsidRPr="00654DF0" w:rsidRDefault="00C61327" w:rsidP="00C61327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Yarkand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45" type="#_x0000_t202" style="position:absolute;left:0;text-align:left;margin-left:494.65pt;margin-top:223.85pt;width:56.6pt;height:20.2pt;z-index:251874304" filled="f" stroked="f">
            <v:textbox style="mso-next-textbox:#_x0000_s1245">
              <w:txbxContent>
                <w:p w:rsidR="00EE51D6" w:rsidRPr="00EE51D6" w:rsidRDefault="00EE51D6" w:rsidP="00EE51D6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 w:rsidRPr="00EE51D6"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Pamir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97" type="#_x0000_t202" style="position:absolute;left:0;text-align:left;margin-left:457.1pt;margin-top:266.2pt;width:31.55pt;height:19.45pt;z-index:251824128" filled="f" stroked="f">
            <v:textbox style="mso-next-textbox:#_x0000_s1197">
              <w:txbxContent>
                <w:p w:rsidR="0067080B" w:rsidRPr="00654DF0" w:rsidRDefault="0067080B" w:rsidP="0067080B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Balkh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02" type="#_x0000_t202" style="position:absolute;left:0;text-align:left;margin-left:469.1pt;margin-top:249.1pt;width:35.15pt;height:20.2pt;z-index:251829248" filled="f" stroked="f">
            <v:textbox style="mso-next-textbox:#_x0000_s1202">
              <w:txbxContent>
                <w:p w:rsidR="0067080B" w:rsidRPr="00654DF0" w:rsidRDefault="0067080B" w:rsidP="0067080B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Kashgar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301" type="#_x0000_t19" style="position:absolute;left:0;text-align:left;margin-left:435.75pt;margin-top:191.3pt;width:62.5pt;height:118.15pt;rotation:4699205fd;z-index:251960320" coordsize="11421,21600" adj="4259945,6297548,2293,0" path="wr-19307,-21600,23893,21600,11421,19577,,21478nfewr-19307,-21600,23893,21600,11421,19577,,21478l2293,nsxe" strokecolor="#002060" strokeweight="1pt">
            <v:path o:connectlocs="11421,19577;0,21478;2293,0"/>
          </v:shape>
        </w:pict>
      </w:r>
      <w:r w:rsidR="00E70AF1">
        <w:rPr>
          <w:noProof/>
          <w:lang w:eastAsia="fr-FR"/>
        </w:rPr>
        <w:pict>
          <v:shape id="_x0000_s1213" type="#_x0000_t202" style="position:absolute;left:0;text-align:left;margin-left:371.7pt;margin-top:298.45pt;width:27.35pt;height:14.7pt;z-index:251840512" filled="f" stroked="f">
            <v:textbox style="mso-next-textbox:#_x0000_s1213">
              <w:txbxContent>
                <w:p w:rsidR="009F0180" w:rsidRPr="00654DF0" w:rsidRDefault="009F0180" w:rsidP="009F018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Alun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1" type="#_x0000_t202" style="position:absolute;left:0;text-align:left;margin-left:370.9pt;margin-top:309pt;width:25.85pt;height:19.45pt;z-index:251796480" filled="f" stroked="f">
            <v:textbox style="mso-next-textbox:#_x0000_s1171">
              <w:txbxContent>
                <w:p w:rsidR="00F44AE8" w:rsidRPr="00654DF0" w:rsidRDefault="00F44AE8" w:rsidP="00F44AE8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Acre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00" type="#_x0000_t202" style="position:absolute;left:0;text-align:left;margin-left:306.35pt;margin-top:232.15pt;width:33.45pt;height:13.95pt;z-index:251723776" filled="f" stroked="f">
            <v:textbox style="mso-next-textbox:#_x0000_s1100">
              <w:txbxContent>
                <w:p w:rsidR="00654DF0" w:rsidRPr="00654DF0" w:rsidRDefault="00654DF0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 w:rsidRPr="00654DF0">
                    <w:rPr>
                      <w:b/>
                      <w:color w:val="002060"/>
                      <w:sz w:val="12"/>
                      <w:szCs w:val="12"/>
                    </w:rPr>
                    <w:t>Lübeck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11" style="position:absolute;left:0;text-align:left;margin-left:332.75pt;margin-top:233.7pt;width:3.7pt;height:3.7pt;z-index:251735040" fillcolor="#95b3d7 [1940]" strokecolor="#17365d [2415]"/>
        </w:pict>
      </w:r>
      <w:r w:rsidR="00E70AF1">
        <w:rPr>
          <w:noProof/>
          <w:lang w:eastAsia="fr-FR"/>
        </w:rPr>
        <w:pict>
          <v:shape id="_x0000_s1234" type="#_x0000_t202" style="position:absolute;left:0;text-align:left;margin-left:375.9pt;margin-top:289.1pt;width:40.7pt;height:16.7pt;z-index:251863040" filled="f" stroked="f">
            <v:textbox style="mso-next-textbox:#_x0000_s1234">
              <w:txbxContent>
                <w:p w:rsidR="00D804C7" w:rsidRPr="00654DF0" w:rsidRDefault="00D804C7" w:rsidP="00D804C7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Mossoul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36" type="#_x0000_t202" style="position:absolute;left:0;text-align:left;margin-left:405.5pt;margin-top:283.95pt;width:34.7pt;height:16.7pt;z-index:251865088" filled="f" stroked="f">
            <v:textbox style="mso-next-textbox:#_x0000_s1236">
              <w:txbxContent>
                <w:p w:rsidR="00D804C7" w:rsidRPr="00654DF0" w:rsidRDefault="00931CC8" w:rsidP="00D804C7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Tabriz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35" style="position:absolute;left:0;text-align:left;margin-left:408pt;margin-top:285.2pt;width:3.7pt;height:3.7pt;z-index:251953152" fillcolor="white [3212]" strokecolor="#17365d [2415]"/>
        </w:pict>
      </w:r>
      <w:r w:rsidR="00E70AF1">
        <w:rPr>
          <w:noProof/>
          <w:lang w:eastAsia="fr-FR"/>
        </w:rPr>
        <w:pict>
          <v:shape id="_x0000_s1321" type="#_x0000_t202" style="position:absolute;left:0;text-align:left;margin-left:242.1pt;margin-top:294.3pt;width:38.1pt;height:13.95pt;z-index:251951104" filled="f" stroked="f">
            <v:textbox style="mso-next-textbox:#_x0000_s1321">
              <w:txbxContent>
                <w:p w:rsidR="000C2E51" w:rsidRPr="00654DF0" w:rsidRDefault="000C2E51" w:rsidP="000C2E51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Safran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20" type="#_x0000_t202" style="position:absolute;left:0;text-align:left;margin-left:483.7pt;margin-top:258.3pt;width:38.1pt;height:13.95pt;z-index:251950080" filled="f" stroked="f">
            <v:textbox style="mso-next-textbox:#_x0000_s1320">
              <w:txbxContent>
                <w:p w:rsidR="000C2E51" w:rsidRPr="00654DF0" w:rsidRDefault="000C2E51" w:rsidP="000C2E51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Safran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18" type="#_x0000_t202" style="position:absolute;left:0;text-align:left;margin-left:632.05pt;margin-top:227.15pt;width:61.65pt;height:15.2pt;z-index:251948032" filled="f" stroked="f">
            <v:textbox style="mso-next-textbox:#_x0000_s1318">
              <w:txbxContent>
                <w:p w:rsidR="00ED167D" w:rsidRPr="00654DF0" w:rsidRDefault="00ED167D" w:rsidP="00ED167D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Noix de Muscade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53" type="#_x0000_t202" style="position:absolute;left:0;text-align:left;margin-left:627.15pt;margin-top:233.6pt;width:50.45pt;height:25.6pt;z-index:251778048" filled="f" stroked="f">
            <v:textbox style="mso-next-textbox:#_x0000_s1153">
              <w:txbxContent>
                <w:p w:rsidR="006327BB" w:rsidRPr="00BF563C" w:rsidRDefault="006327BB" w:rsidP="006327BB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Sumatra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46" type="#_x0000_t202" style="position:absolute;left:0;text-align:left;margin-left:546.6pt;margin-top:290.45pt;width:50.45pt;height:25.6pt;z-index:251770880" filled="f" stroked="f">
            <v:textbox style="mso-next-textbox:#_x0000_s1146">
              <w:txbxContent>
                <w:p w:rsidR="001C1E25" w:rsidRPr="00BF563C" w:rsidRDefault="001C1E25" w:rsidP="001C1E25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Ceylan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17" type="#_x0000_t202" style="position:absolute;left:0;text-align:left;margin-left:342.45pt;margin-top:427.45pt;width:44.8pt;height:16.75pt;z-index:251947008" filled="f" stroked="f">
            <v:textbox style="mso-next-textbox:#_x0000_s1317">
              <w:txbxContent>
                <w:p w:rsidR="00F649C9" w:rsidRPr="00654DF0" w:rsidRDefault="00F649C9" w:rsidP="00F649C9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Gingembre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15" type="#_x0000_t202" style="position:absolute;left:0;text-align:left;margin-left:124.75pt;margin-top:421.75pt;width:209.2pt;height:22.45pt;z-index:251945984" filled="f" stroked="f">
            <v:textbox style="mso-next-textbox:#_x0000_s1315">
              <w:txbxContent>
                <w:p w:rsidR="000E7DA4" w:rsidRPr="006327BB" w:rsidRDefault="000E7DA4" w:rsidP="000E7DA4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sphère commerciale soudanaise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14" type="#_x0000_t19" style="position:absolute;left:0;text-align:left;margin-left:304.2pt;margin-top:390.8pt;width:52.65pt;height:105.5pt;rotation:-6903342fd;z-index:251944960" coordsize="10770,21590" adj="6014444,7858364,10770,0" path="wr-10830,-21600,32370,21600,10102,21590,,18723nfewr-10830,-21600,32370,21600,10102,21590,,18723l10770,nsxe" strokecolor="#002060" strokeweight="1pt">
            <v:path o:connectlocs="10102,21590;0,18723;10770,0"/>
          </v:shape>
        </w:pict>
      </w:r>
      <w:r w:rsidR="00E70AF1">
        <w:rPr>
          <w:noProof/>
          <w:lang w:eastAsia="fr-FR"/>
        </w:rPr>
        <w:pict>
          <v:shape id="_x0000_s1313" type="#_x0000_t19" style="position:absolute;left:0;text-align:left;margin-left:267.15pt;margin-top:440.15pt;width:105.35pt;height:68.6pt;rotation:-6903342fd;z-index:251943936" coordsize="21555,14040" adj="9139432,11554760,21555,0" path="wr-45,-21600,43155,21600,5141,14040,,1390nfewr-45,-21600,43155,21600,5141,14040,,1390l21555,nsxe" strokecolor="#002060" strokeweight="1pt">
            <v:path o:connectlocs="5141,14040;0,1390;21555,0"/>
          </v:shape>
        </w:pict>
      </w:r>
      <w:r w:rsidR="00E70AF1">
        <w:rPr>
          <w:noProof/>
          <w:lang w:eastAsia="fr-FR"/>
        </w:rPr>
        <w:pict>
          <v:shape id="_x0000_s1312" type="#_x0000_t19" style="position:absolute;left:0;text-align:left;margin-left:210.55pt;margin-top:280pt;width:105.55pt;height:200.15pt;rotation:-6903342fd;z-index:251942912" coordsize="21600,40955" adj="-4241396,5418033,,19531" path="wr-21600,-2069,21600,41131,9225,,2755,40955nfewr-21600,-2069,21600,41131,9225,,2755,40955l,19531nsxe" strokecolor="#002060" strokeweight="1pt">
            <v:path o:connectlocs="9225,0;2755,40955;0,19531"/>
          </v:shape>
        </w:pict>
      </w:r>
      <w:r w:rsidR="00E70AF1">
        <w:rPr>
          <w:noProof/>
          <w:lang w:eastAsia="fr-FR"/>
        </w:rPr>
        <w:pict>
          <v:shape id="_x0000_s1305" type="#_x0000_t202" style="position:absolute;left:0;text-align:left;margin-left:536pt;margin-top:78.45pt;width:209.2pt;height:22.45pt;z-index:251938816" filled="f" stroked="f">
            <v:textbox style="mso-next-textbox:#_x0000_s1305">
              <w:txbxContent>
                <w:p w:rsidR="00DA4CF9" w:rsidRPr="006327BB" w:rsidRDefault="00DA4CF9" w:rsidP="00DA4CF9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La sphère commerciale sino-mongole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06" style="position:absolute;left:0;text-align:left;margin-left:633pt;margin-top:14.25pt;width:88.2pt;height:99.75pt;z-index:251937792" coordsize="1764,1995" path="m1545,150hdc1374,47,1170,28,975,,885,5,795,7,705,15,612,23,517,79,435,120v-46,23,-57,48,-105,75c316,203,299,202,285,210v-32,18,-90,60,-90,60c155,330,83,381,60,450,50,480,40,510,30,540v-5,15,-15,45,-15,45c10,635,,685,,735v,145,3,290,15,435c21,1243,57,1309,75,1380v16,65,16,96,75,135c220,1620,180,1585,255,1635v80,120,-25,-25,75,75c382,1762,333,1753,405,1785v29,13,60,20,90,30c510,1820,540,1830,540,1830v48,71,24,28,60,135c606,1982,630,1985,645,1995v15,-5,34,-4,45,-15c765,1905,630,1958,750,1905v43,-19,90,-30,135,-45c902,1854,914,1837,930,1830v29,-13,60,-20,90,-30c1099,1774,1052,1794,1155,1725v15,-10,45,-30,45,-30c1261,1572,1307,1449,1350,1320v11,-215,5,-269,60,-435c1418,862,1503,806,1515,795v132,-119,38,-64,150,-120c1675,660,1683,644,1695,630v14,-16,36,-26,45,-45c1751,562,1750,535,1755,510v-5,-60,9,-125,-15,-180c1726,297,1650,270,1650,270v-86,-129,29,23,-75,-60c1566,202,1502,64,1545,150xe" stroked="f">
            <v:path arrowok="t"/>
          </v:shape>
        </w:pict>
      </w:r>
      <w:r w:rsidR="00E70AF1">
        <w:rPr>
          <w:noProof/>
          <w:lang w:eastAsia="fr-FR"/>
        </w:rPr>
        <w:pict>
          <v:shape id="_x0000_s1300" type="#_x0000_t19" style="position:absolute;left:0;text-align:left;margin-left:418pt;margin-top:75.4pt;width:118.15pt;height:180.3pt;rotation:4699205fd;z-index:251931648" coordsize="21600,32970" adj="6994111,-9525258,21600,12283" path="wr,-9317,43200,33883,15385,32970,3832,nfewr,-9317,43200,33883,15385,32970,3832,l21600,12283nsxe" strokecolor="#002060" strokeweight="1pt">
            <v:path o:connectlocs="15385,32970;3832,0;21600,12283"/>
          </v:shape>
        </w:pict>
      </w:r>
      <w:r w:rsidR="00E70AF1">
        <w:rPr>
          <w:noProof/>
          <w:lang w:eastAsia="fr-FR"/>
        </w:rPr>
        <w:pict>
          <v:shape id="_x0000_s1145" type="#_x0000_t202" style="position:absolute;left:0;text-align:left;margin-left:542.7pt;margin-top:96.2pt;width:97.4pt;height:26.05pt;z-index:251769856" filled="f" stroked="f">
            <v:textbox style="mso-next-textbox:#_x0000_s1145">
              <w:txbxContent>
                <w:p w:rsidR="001C1E25" w:rsidRPr="001C1E25" w:rsidRDefault="001C1E25" w:rsidP="001C1E25">
                  <w:pP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  <w:t>Mer de Chine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04" type="#_x0000_t202" style="position:absolute;left:0;text-align:left;margin-left:275.95pt;margin-top:294.4pt;width:37.8pt;height:16.7pt;z-index:251935744" filled="f" stroked="f">
            <v:textbox style="mso-next-textbox:#_x0000_s1304">
              <w:txbxContent>
                <w:p w:rsidR="00DA4CF9" w:rsidRPr="00820074" w:rsidRDefault="00DA4CF9" w:rsidP="00DA4CF9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Djerba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302" type="#_x0000_t19" style="position:absolute;left:0;text-align:left;margin-left:480.45pt;margin-top:207.15pt;width:129.45pt;height:142.75pt;rotation:4699205fd;flip:y;z-index:251933696" coordsize="23667,26096" adj="11009183,-5538365,21600" path="wr,,43200,43200,473,26096,23667,99nfewr,,43200,43200,473,26096,23667,99l21600,21600nsxe" strokecolor="#002060" strokeweight="1pt">
            <v:path o:connectlocs="473,26096;23667,99;21600,21600"/>
          </v:shape>
        </w:pict>
      </w:r>
      <w:r w:rsidR="00E70AF1">
        <w:rPr>
          <w:noProof/>
          <w:lang w:eastAsia="fr-FR"/>
        </w:rPr>
        <w:pict>
          <v:shape id="_x0000_s1299" type="#_x0000_t202" style="position:absolute;left:0;text-align:left;margin-left:223.7pt;margin-top:302.35pt;width:44.05pt;height:16.7pt;z-index:251930624" filled="f" stroked="f">
            <v:textbox style="mso-next-textbox:#_x0000_s1299">
              <w:txbxContent>
                <w:p w:rsidR="00820074" w:rsidRPr="00820074" w:rsidRDefault="00820074" w:rsidP="00820074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Sijilmasa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98" style="position:absolute;left:0;text-align:left;margin-left:255.2pt;margin-top:305.35pt;width:3.7pt;height:3.7pt;z-index:251929600" fillcolor="#92d050" strokecolor="#00b050"/>
        </w:pict>
      </w:r>
      <w:r w:rsidR="00E70AF1">
        <w:rPr>
          <w:noProof/>
          <w:lang w:eastAsia="fr-FR"/>
        </w:rPr>
        <w:pict>
          <v:shape id="_x0000_s1297" type="#_x0000_t202" style="position:absolute;left:0;text-align:left;margin-left:218.65pt;margin-top:346.1pt;width:48.75pt;height:16.7pt;z-index:251928576" filled="f" stroked="f">
            <v:textbox style="mso-next-textbox:#_x0000_s1297">
              <w:txbxContent>
                <w:p w:rsidR="00820074" w:rsidRPr="00820074" w:rsidRDefault="00820074" w:rsidP="00820074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Tombouctou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7" type="#_x0000_t202" style="position:absolute;left:0;text-align:left;margin-left:257.6pt;margin-top:307.5pt;width:27.6pt;height:13.95pt;z-index:251812864" filled="f" stroked="f">
            <v:textbox style="mso-next-textbox:#_x0000_s1187">
              <w:txbxContent>
                <w:p w:rsidR="00974B95" w:rsidRPr="00654DF0" w:rsidRDefault="00974B95" w:rsidP="00974B9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Sel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96" type="#_x0000_t202" style="position:absolute;left:0;text-align:left;margin-left:253.45pt;margin-top:314pt;width:37.8pt;height:16.7pt;z-index:251927552" filled="f" stroked="f">
            <v:textbox style="mso-next-textbox:#_x0000_s1296">
              <w:txbxContent>
                <w:p w:rsidR="00820074" w:rsidRPr="00820074" w:rsidRDefault="00820074" w:rsidP="00820074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Taghaza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95" type="#_x0000_t202" style="position:absolute;left:0;text-align:left;margin-left:205.75pt;margin-top:290.35pt;width:47.75pt;height:16.7pt;z-index:251926528" filled="f" stroked="f">
            <v:textbox style="mso-next-textbox:#_x0000_s1295">
              <w:txbxContent>
                <w:p w:rsidR="00820074" w:rsidRPr="00820074" w:rsidRDefault="00820074" w:rsidP="00820074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820074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Marrakech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94" style="position:absolute;left:0;text-align:left;margin-left:258.65pt;margin-top:352.4pt;width:3.7pt;height:3.7pt;z-index:251925504" fillcolor="#92d050" strokecolor="#00b050"/>
        </w:pict>
      </w:r>
      <w:r w:rsidR="00E70AF1">
        <w:rPr>
          <w:noProof/>
          <w:lang w:eastAsia="fr-FR"/>
        </w:rPr>
        <w:pict>
          <v:rect id="_x0000_s1293" style="position:absolute;left:0;text-align:left;margin-left:255.75pt;margin-top:320.25pt;width:3.7pt;height:3.7pt;z-index:251924480" fillcolor="#92d050" strokecolor="#00b050"/>
        </w:pict>
      </w:r>
      <w:r w:rsidR="00E70AF1">
        <w:rPr>
          <w:noProof/>
          <w:lang w:eastAsia="fr-FR"/>
        </w:rPr>
        <w:pict>
          <v:shape id="_x0000_s1186" type="#_x0000_t202" style="position:absolute;left:0;text-align:left;margin-left:225.2pt;margin-top:362.8pt;width:66.5pt;height:13.95pt;z-index:251811840" filled="f" stroked="f">
            <v:textbox style="mso-next-textbox:#_x0000_s1186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Cuir d’hippopotame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092" type="#_x0000_t202" style="position:absolute;left:0;text-align:left;margin-left:279.2pt;margin-top:348.95pt;width:54.75pt;height:22.45pt;z-index:251717632" filled="f" stroked="f">
            <v:textbox style="mso-next-textbox:#_x0000_s1092">
              <w:txbxContent>
                <w:p w:rsidR="00C57090" w:rsidRPr="00C57090" w:rsidRDefault="00C57090" w:rsidP="00C57090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Sahel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92" style="position:absolute;left:0;text-align:left;margin-left:301.7pt;margin-top:300.65pt;width:3.7pt;height:3.7pt;z-index:251923456" fillcolor="#92d050" strokecolor="#00b050"/>
        </w:pict>
      </w:r>
      <w:r w:rsidR="00E70AF1">
        <w:rPr>
          <w:noProof/>
          <w:lang w:eastAsia="fr-FR"/>
        </w:rPr>
        <w:pict>
          <v:rect id="_x0000_s1291" style="position:absolute;left:0;text-align:left;margin-left:286.1pt;margin-top:288.9pt;width:3.7pt;height:3.7pt;z-index:251922432" fillcolor="#92d050" strokecolor="#00b050"/>
        </w:pict>
      </w:r>
      <w:r w:rsidR="00E70AF1">
        <w:rPr>
          <w:noProof/>
          <w:lang w:eastAsia="fr-FR"/>
        </w:rPr>
        <w:pict>
          <v:rect id="_x0000_s1290" style="position:absolute;left:0;text-align:left;margin-left:243.8pt;margin-top:297.55pt;width:3.7pt;height:3.7pt;z-index:251921408" fillcolor="#92d050" strokecolor="#00b050"/>
        </w:pict>
      </w:r>
      <w:r w:rsidR="00E70AF1">
        <w:rPr>
          <w:noProof/>
          <w:lang w:eastAsia="fr-FR"/>
        </w:rPr>
        <w:pict>
          <v:shape id="_x0000_s1289" type="#_x0000_t202" style="position:absolute;left:0;text-align:left;margin-left:385.35pt;margin-top:470.4pt;width:29.4pt;height:16.7pt;z-index:251920384" filled="f" stroked="f">
            <v:textbox style="mso-next-textbox:#_x0000_s1289">
              <w:txbxContent>
                <w:p w:rsidR="002F3EDE" w:rsidRPr="00654DF0" w:rsidRDefault="002F3EDE" w:rsidP="002F3EDE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Sima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88" type="#_x0000_t202" style="position:absolute;left:0;text-align:left;margin-left:401.25pt;margin-top:458.3pt;width:47.75pt;height:16.7pt;z-index:251919360" filled="f" stroked="f">
            <v:textbox style="mso-next-textbox:#_x0000_s1288">
              <w:txbxContent>
                <w:p w:rsidR="002F3EDE" w:rsidRPr="00654DF0" w:rsidRDefault="002F3EDE" w:rsidP="002F3EDE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Mahilaka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1" type="#_x0000_t202" style="position:absolute;left:0;text-align:left;margin-left:300.85pt;margin-top:450.3pt;width:66.9pt;height:14.7pt;z-index:251806720" filled="f" stroked="f">
            <v:textbox style="mso-next-textbox:#_x0000_s1181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Ivoire d’Éléphant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84" type="#_x0000_t202" style="position:absolute;left:0;text-align:left;margin-left:406.5pt;margin-top:373.05pt;width:47.75pt;height:16.7pt;z-index:251915264" filled="f" stroked="f">
            <v:textbox style="mso-next-textbox:#_x0000_s1284">
              <w:txbxContent>
                <w:p w:rsidR="009C3582" w:rsidRPr="00654DF0" w:rsidRDefault="009C3582" w:rsidP="009C3582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Aden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83" type="#_x0000_t202" style="position:absolute;left:0;text-align:left;margin-left:393.9pt;margin-top:363.8pt;width:47.75pt;height:16.7pt;z-index:251914240" filled="f" stroked="f">
            <v:textbox style="mso-next-textbox:#_x0000_s1283">
              <w:txbxContent>
                <w:p w:rsidR="009C3582" w:rsidRPr="00654DF0" w:rsidRDefault="009C3582" w:rsidP="009C3582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Mokka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81" type="#_x0000_t202" style="position:absolute;left:0;text-align:left;margin-left:352.25pt;margin-top:434.85pt;width:27.6pt;height:13.95pt;z-index:251912192" filled="f" stroked="f">
            <v:textbox style="mso-next-textbox:#_x0000_s1281">
              <w:txbxContent>
                <w:p w:rsidR="009C3582" w:rsidRPr="00654DF0" w:rsidRDefault="009C3582" w:rsidP="009C3582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Sel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80" type="#_x0000_t202" style="position:absolute;left:0;text-align:left;margin-left:292.45pt;margin-top:479.2pt;width:39.8pt;height:14.7pt;z-index:251911168" filled="f" stroked="f">
            <v:textbox style="mso-next-textbox:#_x0000_s1280">
              <w:txbxContent>
                <w:p w:rsidR="009C3582" w:rsidRPr="00654DF0" w:rsidRDefault="009C3582" w:rsidP="009C3582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Cuivre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79" style="position:absolute;left:0;text-align:left;margin-left:367.55pt;margin-top:483pt;width:3.7pt;height:3.7pt;z-index:251910144" fillcolor="#92d050" strokecolor="#00b050"/>
        </w:pict>
      </w:r>
      <w:r w:rsidR="00E70AF1">
        <w:rPr>
          <w:noProof/>
          <w:lang w:eastAsia="fr-FR"/>
        </w:rPr>
        <w:pict>
          <v:rect id="_x0000_s1278" style="position:absolute;left:0;text-align:left;margin-left:408.05pt;margin-top:471.3pt;width:3.7pt;height:3.7pt;z-index:251909120" fillcolor="white [3212]" strokecolor="#17365d [2415]"/>
        </w:pict>
      </w:r>
      <w:r w:rsidR="00E70AF1">
        <w:rPr>
          <w:noProof/>
          <w:lang w:eastAsia="fr-FR"/>
        </w:rPr>
        <w:pict>
          <v:rect id="_x0000_s1277" style="position:absolute;left:0;text-align:left;margin-left:393.2pt;margin-top:470.55pt;width:3.7pt;height:3.7pt;z-index:251908096" fillcolor="white [3212]" strokecolor="#17365d [2415]"/>
        </w:pict>
      </w:r>
      <w:r w:rsidR="00E70AF1">
        <w:rPr>
          <w:noProof/>
          <w:lang w:eastAsia="fr-FR"/>
        </w:rPr>
        <w:pict>
          <v:rect id="_x0000_s1276" style="position:absolute;left:0;text-align:left;margin-left:381.25pt;margin-top:456.75pt;width:3.7pt;height:3.7pt;z-index:251907072" fillcolor="#92d050" strokecolor="#00b050"/>
        </w:pict>
      </w:r>
      <w:r w:rsidR="00E70AF1">
        <w:rPr>
          <w:noProof/>
          <w:lang w:eastAsia="fr-FR"/>
        </w:rPr>
        <w:pict>
          <v:rect id="_x0000_s1275" style="position:absolute;left:0;text-align:left;margin-left:392.25pt;margin-top:427.45pt;width:3.7pt;height:3.7pt;z-index:251906048" fillcolor="#92d050" strokecolor="#00b050"/>
        </w:pict>
      </w:r>
      <w:r w:rsidR="00E70AF1">
        <w:rPr>
          <w:noProof/>
          <w:lang w:eastAsia="fr-FR"/>
        </w:rPr>
        <w:pict>
          <v:rect id="_x0000_s1274" style="position:absolute;left:0;text-align:left;margin-left:412.5pt;margin-top:408.7pt;width:3.7pt;height:3.7pt;z-index:251905024" fillcolor="#92d050" strokecolor="#00b050"/>
        </w:pict>
      </w:r>
      <w:r w:rsidR="00E70AF1">
        <w:rPr>
          <w:noProof/>
          <w:lang w:eastAsia="fr-FR"/>
        </w:rPr>
        <w:pict>
          <v:rect id="_x0000_s1273" style="position:absolute;left:0;text-align:left;margin-left:397.55pt;margin-top:375.3pt;width:3.7pt;height:3.7pt;z-index:251904000" fillcolor="white [3212]" strokecolor="#17365d [2415]"/>
        </w:pict>
      </w:r>
      <w:r w:rsidR="00E70AF1">
        <w:rPr>
          <w:noProof/>
          <w:lang w:eastAsia="fr-FR"/>
        </w:rPr>
        <w:pict>
          <v:rect id="_x0000_s1272" style="position:absolute;left:0;text-align:left;margin-left:406.5pt;margin-top:376.75pt;width:3.7pt;height:3.7pt;z-index:251902976" fillcolor="white [3212]" strokecolor="#17365d [2415]"/>
        </w:pict>
      </w:r>
      <w:r w:rsidR="00E70AF1">
        <w:rPr>
          <w:noProof/>
          <w:lang w:eastAsia="fr-FR"/>
        </w:rPr>
        <w:pict>
          <v:shape id="_x0000_s1271" type="#_x0000_t202" style="position:absolute;left:0;text-align:left;margin-left:387.6pt;margin-top:348.95pt;width:50.45pt;height:25.6pt;z-index:251901952" filled="f" stroked="f">
            <v:textbox style="mso-next-textbox:#_x0000_s1271">
              <w:txbxContent>
                <w:p w:rsidR="00B572A4" w:rsidRPr="00BF563C" w:rsidRDefault="00B572A4" w:rsidP="00B572A4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Yémen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089" type="#_x0000_t202" style="position:absolute;left:0;text-align:left;margin-left:203.45pt;margin-top:238.3pt;width:81pt;height:22.45pt;z-index:251714560" filled="f" stroked="f">
            <v:textbox style="mso-next-textbox:#_x0000_s1089">
              <w:txbxContent>
                <w:p w:rsidR="00C57090" w:rsidRPr="00C57090" w:rsidRDefault="00C57090" w:rsidP="00C57090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OCCIDENT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62" type="#_x0000_t202" style="position:absolute;left:0;text-align:left;margin-left:255.6pt;margin-top:224.5pt;width:28.85pt;height:15.85pt;z-index:251787264" filled="f" stroked="f">
            <v:textbox style="mso-next-textbox:#_x0000_s1162">
              <w:txbxContent>
                <w:p w:rsidR="003B1240" w:rsidRPr="00654DF0" w:rsidRDefault="003B1240" w:rsidP="003B124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Laine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23" type="#_x0000_t202" style="position:absolute;left:0;text-align:left;margin-left:226.4pt;margin-top:172.3pt;width:73.05pt;height:25.6pt;z-index:251747328" filled="f" stroked="f">
            <v:textbox style="mso-next-textbox:#_x0000_s1123">
              <w:txbxContent>
                <w:p w:rsidR="007B4C73" w:rsidRPr="00BF563C" w:rsidRDefault="007B4C73" w:rsidP="007B4C73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Islande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097" style="position:absolute;left:0;text-align:left;margin-left:331.5pt;margin-top:211.65pt;width:312.6pt;height:327.6pt;z-index:251707390" coordsize="6252,6552" path="m2310,1752hdc2087,1826,2252,1783,1800,1767v-85,6,-188,-23,-255,30c1531,1808,1528,1829,1515,1842v-13,13,-30,20,-45,30c1450,1902,1430,1932,1410,1962v-10,15,-13,39,-30,45c1365,2012,1349,2014,1335,2022v-32,18,-90,60,-90,60c1203,2145,1150,2179,1080,2202,903,2188,847,2171,675,2187v-86,29,-169,58,-210,150c446,2380,435,2427,420,2472v-5,15,-15,45,-15,45c395,2679,377,2758,405,2907v23,124,20,54,60,135c472,3056,470,3075,480,3087v29,38,128,133,180,150c675,3242,691,3244,705,3252v32,18,60,40,90,60c833,3338,888,3351,930,3372v77,38,150,130,225,180c1258,3861,1178,4187,1080,4482v-9,68,-32,236,-75,300c975,4827,932,4866,915,4917v-5,15,-7,31,-15,45c882,4994,851,5018,840,5052v-5,15,-7,31,-15,45c765,5206,680,5299,630,5412v-21,47,-30,135,-60,180c560,5607,548,5621,540,5637v-7,14,-5,33,-15,45c499,5715,470,5748,435,5772v-30,20,-90,60,-90,60c265,5952,370,5807,270,5907v-13,13,-18,31,-30,45c226,5968,208,5980,195,5997,179,6017,55,6191,45,6222v-21,62,-6,32,-45,90c5,6342,8,6372,15,6402v23,105,103,127,195,150c270,6547,330,6545,390,6537v72,-10,132,-47,195,-75c678,6421,787,6396,885,6372v141,-35,290,-10,435,-15c1378,6342,1446,6339,1500,6312v16,-8,29,-22,45,-30c1613,6248,1571,6291,1635,6237v35,-30,72,-57,105,-90c1764,6123,1761,6081,1785,6057v11,-11,30,-10,45,-15c1845,5998,1849,5979,1875,5937v17,-27,59,-73,75,-105c1963,5807,1973,5751,1980,5727v14,-45,30,-90,45,-135c2030,5577,2040,5547,2040,5547v17,-155,20,-300,-30,-450c2002,5073,2002,5047,1995,5022v-8,-31,-30,-90,-30,-90c1970,4857,1969,4781,1980,4707v15,-108,24,-63,60,-135c2063,4525,2075,4468,2100,4422v43,-77,101,-151,150,-225c2383,3997,2191,4293,2295,4107v96,-174,20,-26,105,-135c2400,3972,2475,3860,2490,3837v32,-48,83,-91,120,-135c2622,3688,2626,3669,2640,3657v60,-53,117,-70,180,-105c2881,3518,2941,3471,3000,3432v135,-90,-52,73,90,-45c3205,3291,3068,3386,3180,3312v47,-70,68,-121,135,-165c3325,3132,3331,3114,3345,3102v27,-24,90,-60,90,-60c3502,2941,3423,3040,3510,2982v18,-12,28,-33,45,-45c3573,2924,3597,2920,3615,2907v98,-70,-7,-28,90,-60c3750,2802,3780,2777,3840,2757v10,-15,16,-34,30,-45c3882,2702,3901,2705,3915,2697v32,-18,60,-40,90,-60c4128,2555,4299,2527,4440,2487v67,-19,114,-68,180,-90c4630,2382,4636,2363,4650,2352v12,-10,36,-2,45,-15c4713,2311,4715,2277,4725,2247v5,-15,,-40,15,-45c4755,2197,4770,2192,4785,2187v10,-15,23,-29,30,-45c4828,2113,4845,2052,4845,2052v-61,-85,-30,-125,-135,-240hbc4640,1757,4508,1797,4425,1722v-83,-75,-175,-223,-210,-360c4180,1225,4200,1009,4215,897v15,-112,-57,-158,90,-210c4452,635,4895,604,5100,582v205,-22,307,5,435,-30c5663,517,5763,432,5865,372v102,-60,230,-120,285,-180c6205,132,6252,24,6195,12,6138,,5902,87,5805,117hdc5795,102,5625,202,5610,192v-101,-63,-44,96,-135,90c5403,258,5107,301,5040,267,4924,209,4628,470,4515,432v-41,-62,-280,-13,-345,-45c3980,292,3536,1447,3285,1437v-119,20,-224,52,-330,105c2939,1550,2927,1566,2910,1572v-39,14,-120,30,-120,30c2719,1650,2762,1626,2655,1662v-34,11,-56,49,-90,60c2482,1750,2399,1752,2310,1752xe" fillcolor="#d6e3bc [1302]" stroked="f">
            <v:path arrowok="t"/>
          </v:shape>
        </w:pict>
      </w:r>
      <w:r w:rsidR="00E70AF1">
        <w:rPr>
          <w:noProof/>
          <w:lang w:eastAsia="fr-FR"/>
        </w:rPr>
        <w:pict>
          <v:shape id="_x0000_s1131" type="#_x0000_t19" style="position:absolute;left:0;text-align:left;margin-left:257.45pt;margin-top:92.5pt;width:163.85pt;height:85.65pt;rotation:14616919fd;z-index:251755520" coordsize="41318,21600" adj="1089799,10661759,20621,0" path="wr-979,-21600,42221,21600,41318,6181,,6429nfewr-979,-21600,42221,21600,41318,6181,,6429l20621,nsxe" strokecolor="#002060" strokeweight="1pt">
            <v:path o:connectlocs="41318,6181;0,6429;20621,0"/>
          </v:shape>
        </w:pict>
      </w:r>
      <w:r w:rsidR="00E70AF1">
        <w:rPr>
          <w:noProof/>
          <w:lang w:eastAsia="fr-FR"/>
        </w:rPr>
        <w:pict>
          <v:shape id="_x0000_s1269" type="#_x0000_t202" style="position:absolute;left:0;text-align:left;margin-left:213.65pt;margin-top:259.65pt;width:56.25pt;height:19.05pt;z-index:251898880" filled="f" stroked="f">
            <v:textbox style="mso-next-textbox:#_x0000_s1269">
              <w:txbxContent>
                <w:p w:rsidR="0032151B" w:rsidRPr="001C1E25" w:rsidRDefault="0032151B" w:rsidP="0032151B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Lisbonne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70" type="#_x0000_t202" style="position:absolute;left:0;text-align:left;margin-left:263.25pt;margin-top:265pt;width:23pt;height:13.95pt;z-index:251899904" filled="f" stroked="f">
            <v:textbox style="mso-next-textbox:#_x0000_s1270">
              <w:txbxContent>
                <w:p w:rsidR="0032151B" w:rsidRPr="00654DF0" w:rsidRDefault="0032151B" w:rsidP="0032151B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Blé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oval id="_x0000_s1268" style="position:absolute;left:0;text-align:left;margin-left:251.6pt;margin-top:269.1pt;width:9.2pt;height:9.2pt;z-index:251897856" fillcolor="white [3212]" strokecolor="#c00000"/>
        </w:pict>
      </w:r>
      <w:r w:rsidR="00E70AF1">
        <w:rPr>
          <w:noProof/>
          <w:lang w:eastAsia="fr-FR"/>
        </w:rPr>
        <w:pict>
          <v:shape id="_x0000_s1267" type="#_x0000_t4" style="position:absolute;left:0;text-align:left;margin-left:284.45pt;margin-top:268.05pt;width:4.8pt;height:4.75pt;z-index:251896832" fillcolor="#938953 [1614]" strokecolor="#622423 [1605]"/>
        </w:pict>
      </w:r>
      <w:r w:rsidR="00E70AF1">
        <w:rPr>
          <w:noProof/>
          <w:lang w:eastAsia="fr-FR"/>
        </w:rPr>
        <w:pict>
          <v:shape id="_x0000_s1266" type="#_x0000_t4" style="position:absolute;left:0;text-align:left;margin-left:315.55pt;margin-top:246.7pt;width:4.8pt;height:4.75pt;z-index:251895808" fillcolor="#938953 [1614]" strokecolor="#622423 [1605]"/>
        </w:pict>
      </w:r>
      <w:r w:rsidR="00E70AF1">
        <w:rPr>
          <w:noProof/>
          <w:lang w:eastAsia="fr-FR"/>
        </w:rPr>
        <w:pict>
          <v:shape id="_x0000_s1160" type="#_x0000_t202" style="position:absolute;left:0;text-align:left;margin-left:275pt;margin-top:248.85pt;width:23pt;height:13.95pt;z-index:251785216" filled="f" stroked="f">
            <v:textbox style="mso-next-textbox:#_x0000_s1160">
              <w:txbxContent>
                <w:p w:rsidR="003B1240" w:rsidRPr="00654DF0" w:rsidRDefault="003B1240" w:rsidP="003B124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Blé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63" type="#_x0000_t202" style="position:absolute;left:0;text-align:left;margin-left:300.05pt;margin-top:248.55pt;width:34.25pt;height:16.2pt;z-index:251788288" filled="f" stroked="f">
            <v:textbox style="mso-next-textbox:#_x0000_s1163">
              <w:txbxContent>
                <w:p w:rsidR="003B1240" w:rsidRPr="00654DF0" w:rsidRDefault="003B1240" w:rsidP="003B124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Acier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63" type="#_x0000_t202" style="position:absolute;left:0;text-align:left;margin-left:493.5pt;margin-top:247.05pt;width:45.75pt;height:13.95pt;z-index:251892736" filled="f" stroked="f">
            <v:textbox style="mso-next-textbox:#_x0000_s1263">
              <w:txbxContent>
                <w:p w:rsidR="00911A86" w:rsidRPr="00654DF0" w:rsidRDefault="00911A86" w:rsidP="00911A86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Rubis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62" type="#_x0000_t202" style="position:absolute;left:0;text-align:left;margin-left:572.35pt;margin-top:188.5pt;width:33.3pt;height:20.2pt;z-index:251891712" filled="f" stroked="f">
            <v:textbox style="mso-next-textbox:#_x0000_s1262">
              <w:txbxContent>
                <w:p w:rsidR="00911A86" w:rsidRPr="00654DF0" w:rsidRDefault="00911A86" w:rsidP="00911A86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Hanoï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61" style="position:absolute;left:0;text-align:left;margin-left:579.85pt;margin-top:189.1pt;width:3.7pt;height:3.7pt;z-index:251967488" fillcolor="white [3212]" strokecolor="#17365d [2415]"/>
        </w:pict>
      </w:r>
      <w:r w:rsidR="00E70AF1">
        <w:rPr>
          <w:noProof/>
          <w:lang w:eastAsia="fr-FR"/>
        </w:rPr>
        <w:pict>
          <v:rect id="_x0000_s1259" style="position:absolute;left:0;text-align:left;margin-left:537.5pt;margin-top:118.55pt;width:3.7pt;height:3.7pt;z-index:251971584" fillcolor="white [3212]" strokecolor="#17365d [2415]"/>
        </w:pict>
      </w:r>
      <w:r w:rsidR="00E70AF1">
        <w:rPr>
          <w:noProof/>
          <w:lang w:eastAsia="fr-FR"/>
        </w:rPr>
        <w:pict>
          <v:rect id="_x0000_s1257" style="position:absolute;left:0;text-align:left;margin-left:495.8pt;margin-top:289.75pt;width:3.7pt;height:3.7pt;z-index:251975680" fillcolor="white [3212]" strokecolor="#17365d [2415]"/>
        </w:pict>
      </w:r>
      <w:r w:rsidR="00E70AF1">
        <w:rPr>
          <w:noProof/>
          <w:lang w:eastAsia="fr-FR"/>
        </w:rPr>
        <w:pict>
          <v:shape id="_x0000_s1132" type="#_x0000_t202" style="position:absolute;left:0;text-align:left;margin-left:291.7pt;margin-top:235.55pt;width:48.05pt;height:19.45pt;z-index:251756544" filled="f" stroked="f">
            <v:textbox style="mso-next-textbox:#_x0000_s1132">
              <w:txbxContent>
                <w:p w:rsidR="00BD5213" w:rsidRPr="00654DF0" w:rsidRDefault="00BD5213" w:rsidP="00BD5213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Bruges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61" type="#_x0000_t202" style="position:absolute;left:0;text-align:left;margin-left:289.65pt;margin-top:241.25pt;width:35.2pt;height:17.05pt;z-index:251786240" filled="f" stroked="f">
            <v:textbox style="mso-next-textbox:#_x0000_s1161">
              <w:txbxContent>
                <w:p w:rsidR="003B1240" w:rsidRPr="00654DF0" w:rsidRDefault="003B1240" w:rsidP="003B124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Draps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55" type="#_x0000_t202" style="position:absolute;left:0;text-align:left;margin-left:510.9pt;margin-top:306.8pt;width:34.15pt;height:20.2pt;z-index:251884544" filled="f" stroked="f">
            <v:textbox style="mso-next-textbox:#_x0000_s1255">
              <w:txbxContent>
                <w:p w:rsidR="00D338D6" w:rsidRPr="00654DF0" w:rsidRDefault="00D338D6" w:rsidP="00D338D6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Cochin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56" style="position:absolute;left:0;text-align:left;margin-left:537.5pt;margin-top:311.8pt;width:3.7pt;height:3.7pt;z-index:251974656" fillcolor="white [3212]" strokecolor="#17365d [2415]"/>
        </w:pict>
      </w:r>
      <w:r w:rsidR="00E70AF1">
        <w:rPr>
          <w:noProof/>
          <w:lang w:eastAsia="fr-FR"/>
        </w:rPr>
        <w:pict>
          <v:rect id="_x0000_s1253" style="position:absolute;left:0;text-align:left;margin-left:515.75pt;margin-top:145.65pt;width:3.7pt;height:3.7pt;z-index:251970560" fillcolor="white [3212]" strokecolor="#17365d [2415]"/>
        </w:pict>
      </w:r>
      <w:r w:rsidR="00E70AF1">
        <w:rPr>
          <w:noProof/>
          <w:lang w:eastAsia="fr-FR"/>
        </w:rPr>
        <w:pict>
          <v:shape id="_x0000_s1222" type="#_x0000_t202" style="position:absolute;left:0;text-align:left;margin-left:512.05pt;margin-top:133.4pt;width:24.7pt;height:15.8pt;z-index:251849728" filled="f" stroked="f">
            <v:textbox style="mso-next-textbox:#_x0000_s1222">
              <w:txbxContent>
                <w:p w:rsidR="00477D9B" w:rsidRPr="009F0180" w:rsidRDefault="00477D9B" w:rsidP="00477D9B"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Thé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21" type="#_x0000_t202" style="position:absolute;left:0;text-align:left;margin-left:520.7pt;margin-top:139.65pt;width:43.2pt;height:14.65pt;z-index:251848704" filled="f" stroked="f">
            <v:textbox style="mso-next-textbox:#_x0000_s1221">
              <w:txbxContent>
                <w:p w:rsidR="00477D9B" w:rsidRPr="009F0180" w:rsidRDefault="00477D9B" w:rsidP="00477D9B"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Porcelaine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20" type="#_x0000_t202" style="position:absolute;left:0;text-align:left;margin-left:509.85pt;margin-top:126.75pt;width:26.15pt;height:15.3pt;z-index:251847680" filled="f" stroked="f">
            <v:textbox style="mso-next-textbox:#_x0000_s1220">
              <w:txbxContent>
                <w:p w:rsidR="00477D9B" w:rsidRPr="009F0180" w:rsidRDefault="00477D9B" w:rsidP="00477D9B"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Soie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51" style="position:absolute;left:0;text-align:left;margin-left:532.3pt;margin-top:155.9pt;width:3.7pt;height:3.7pt;z-index:251969536" fillcolor="white [3212]" strokecolor="#17365d [2415]"/>
        </w:pict>
      </w:r>
      <w:r w:rsidR="00E70AF1">
        <w:rPr>
          <w:noProof/>
          <w:lang w:eastAsia="fr-FR"/>
        </w:rPr>
        <w:pict>
          <v:rect id="_x0000_s1249" style="position:absolute;left:0;text-align:left;margin-left:545.85pt;margin-top:180.75pt;width:3.7pt;height:3.7pt;z-index:251966464" fillcolor="white [3212]" strokecolor="#17365d [2415]"/>
        </w:pict>
      </w:r>
      <w:r w:rsidR="00E70AF1">
        <w:rPr>
          <w:noProof/>
          <w:lang w:eastAsia="fr-FR"/>
        </w:rPr>
        <w:pict>
          <v:shape id="_x0000_s1094" style="position:absolute;left:0;text-align:left;margin-left:492pt;margin-top:180.75pt;width:99.4pt;height:72.75pt;z-index:251719680" coordsize="1988,1455" path="m690,495hdc669,580,573,542,525,615v-16,64,-28,152,-60,210c447,857,425,885,405,915v-10,15,-20,30,-30,45c366,973,371,994,360,1005v-11,11,-30,10,-45,15c243,1128,345,995,195,1095v-15,10,-29,23,-45,30c121,1138,60,1155,60,1155,44,1204,16,1241,,1290v10,30,20,60,30,90c43,1419,125,1442,165,1455v60,-5,120,-7,180,-15c361,1438,379,1436,390,1425v80,-80,-60,-20,60,-60c470,1335,480,1295,510,1275v30,-20,90,-60,90,-60c655,1051,567,1299,645,1125v44,-100,3,-75,75,-135c734,978,750,970,765,960v129,11,200,22,315,60c1142,1041,1210,1030,1275,1035v139,-35,-19,25,75,-150c1367,853,1405,832,1440,825v50,-10,150,-30,150,-30c1603,756,1606,714,1620,675v6,-17,22,-29,30,-45c1670,590,1657,573,1695,540v27,-24,56,-49,90,-60c1815,470,1875,450,1875,450,1988,280,1615,348,1560,345v-40,-5,-82,-1,-120,-15c1406,318,1380,290,1350,270v-15,-10,-45,-30,-45,-30c1289,192,1283,136,1260,90v-8,-16,-22,-29,-30,-45c1223,31,1226,11,1215,v-22,10,-90,55,-120,105c1064,110,1065,290,1035,300,972,353,755,420,690,495xe" stroked="f">
            <v:path arrowok="t"/>
          </v:shape>
        </w:pict>
      </w:r>
      <w:r w:rsidR="00E70AF1">
        <w:rPr>
          <w:noProof/>
          <w:lang w:eastAsia="fr-FR"/>
        </w:rPr>
        <w:pict>
          <v:rect id="_x0000_s1247" style="position:absolute;left:0;text-align:left;margin-left:518.75pt;margin-top:202.1pt;width:3.7pt;height:3.7pt;z-index:251963392" fillcolor="white [3212]" strokecolor="#17365d [2415]"/>
        </w:pict>
      </w:r>
      <w:r w:rsidR="00E70AF1">
        <w:rPr>
          <w:noProof/>
          <w:lang w:eastAsia="fr-FR"/>
        </w:rPr>
        <w:pict>
          <v:shape id="_x0000_s1246" type="#_x0000_t202" style="position:absolute;left:0;text-align:left;margin-left:485.25pt;margin-top:239.55pt;width:45.75pt;height:13.95pt;z-index:251875328" filled="f" stroked="f">
            <v:textbox style="mso-next-textbox:#_x0000_s1246">
              <w:txbxContent>
                <w:p w:rsidR="00EE51D6" w:rsidRPr="00654DF0" w:rsidRDefault="00911A86" w:rsidP="00EE51D6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Lapis-</w:t>
                  </w:r>
                  <w:r w:rsidR="00EE51D6"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Lazuli</w:t>
                  </w: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43" type="#_x0000_t202" style="position:absolute;left:0;text-align:left;margin-left:448.4pt;margin-top:274.45pt;width:32.25pt;height:13.95pt;z-index:251872256" filled="f" stroked="f">
            <v:textbox style="mso-next-textbox:#_x0000_s1243">
              <w:txbxContent>
                <w:p w:rsidR="001874A4" w:rsidRPr="00654DF0" w:rsidRDefault="001874A4" w:rsidP="001874A4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Laine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42" type="#_x0000_t202" style="position:absolute;left:0;text-align:left;margin-left:446.3pt;margin-top:256.05pt;width:32.25pt;height:13.95pt;z-index:251871232" filled="f" stroked="f">
            <v:textbox style="mso-next-textbox:#_x0000_s1242">
              <w:txbxContent>
                <w:p w:rsidR="001874A4" w:rsidRPr="00654DF0" w:rsidRDefault="001874A4" w:rsidP="001874A4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Laine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41" type="#_x0000_t202" style="position:absolute;left:0;text-align:left;margin-left:273.6pt;margin-top:269.15pt;width:37.6pt;height:19.05pt;z-index:251870208" filled="f" stroked="f">
            <v:textbox style="mso-next-textbox:#_x0000_s1241">
              <w:txbxContent>
                <w:p w:rsidR="00071C84" w:rsidRPr="001C1E25" w:rsidRDefault="00071C84" w:rsidP="00071C84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Gènes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37" style="position:absolute;left:0;text-align:left;margin-left:433.6pt;margin-top:297.15pt;width:3.7pt;height:3.7pt;z-index:251976704" fillcolor="white [3212]" strokecolor="#17365d [2415]"/>
        </w:pict>
      </w:r>
      <w:r w:rsidR="00E70AF1">
        <w:rPr>
          <w:noProof/>
          <w:lang w:eastAsia="fr-FR"/>
        </w:rPr>
        <w:pict>
          <v:rect id="_x0000_s1233" style="position:absolute;left:0;text-align:left;margin-left:399.05pt;margin-top:288.85pt;width:3.7pt;height:3.7pt;z-index:251956224" fillcolor="white [3212]" strokecolor="#17365d [2415]"/>
        </w:pict>
      </w:r>
      <w:r w:rsidR="00E70AF1">
        <w:rPr>
          <w:noProof/>
          <w:lang w:eastAsia="fr-FR"/>
        </w:rPr>
        <w:pict>
          <v:shape id="_x0000_s1224" type="#_x0000_t202" style="position:absolute;left:0;text-align:left;margin-left:410.25pt;margin-top:255.75pt;width:47.75pt;height:16.7pt;z-index:251851776" filled="f" stroked="f">
            <v:textbox style="mso-next-textbox:#_x0000_s1224">
              <w:txbxContent>
                <w:p w:rsidR="00667573" w:rsidRPr="00654DF0" w:rsidRDefault="00667573" w:rsidP="00667573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Samarkand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28" type="#_x0000_t202" style="position:absolute;left:0;text-align:left;margin-left:517.5pt;margin-top:128.05pt;width:55.6pt;height:25.6pt;z-index:251753472" filled="f" stroked="f">
            <v:textbox style="mso-next-textbox:#_x0000_s1128">
              <w:txbxContent>
                <w:p w:rsidR="003E3D23" w:rsidRPr="00BF563C" w:rsidRDefault="003E3D23" w:rsidP="003E3D23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Cathay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32" type="#_x0000_t202" style="position:absolute;left:0;text-align:left;margin-left:469.05pt;margin-top:119.1pt;width:49.7pt;height:19.05pt;z-index:251860992" filled="f" stroked="f">
            <v:textbox style="mso-next-textbox:#_x0000_s1232">
              <w:txbxContent>
                <w:p w:rsidR="00D804C7" w:rsidRPr="001C1E25" w:rsidRDefault="00D804C7" w:rsidP="00D804C7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Khanbalik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31" style="position:absolute;left:0;text-align:left;margin-left:512.05pt;margin-top:126.1pt;width:3.7pt;height:3.7pt;z-index:251859968" fillcolor="red" strokecolor="red"/>
        </w:pict>
      </w:r>
      <w:r w:rsidR="00E70AF1">
        <w:rPr>
          <w:noProof/>
          <w:lang w:eastAsia="fr-FR"/>
        </w:rPr>
        <w:pict>
          <v:shape id="_x0000_s1149" type="#_x0000_t202" style="position:absolute;left:0;text-align:left;margin-left:308.45pt;margin-top:316.25pt;width:56.25pt;height:19.05pt;z-index:251773952" filled="f" stroked="f">
            <v:textbox style="mso-next-textbox:#_x0000_s1149">
              <w:txbxContent>
                <w:p w:rsidR="001C1E25" w:rsidRPr="001C1E25" w:rsidRDefault="001C1E25" w:rsidP="001C1E25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Alexandrie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30" type="#_x0000_t202" style="position:absolute;left:0;text-align:left;margin-left:661.6pt;margin-top:196.75pt;width:127.4pt;height:26.05pt;z-index:251858944" filled="f" stroked="f">
            <v:textbox style="mso-next-textbox:#_x0000_s1230">
              <w:txbxContent>
                <w:p w:rsidR="00667573" w:rsidRPr="001C1E25" w:rsidRDefault="00667573" w:rsidP="00667573">
                  <w:pP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  <w:t>Détroit de la Sonde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oval id="_x0000_s1229" style="position:absolute;left:0;text-align:left;margin-left:656.5pt;margin-top:200.8pt;width:9.2pt;height:9.2pt;z-index:251857920" filled="f" fillcolor="white [3212]" strokecolor="#002060" strokeweight="1.5pt"/>
        </w:pict>
      </w:r>
      <w:r w:rsidR="00E70AF1">
        <w:rPr>
          <w:noProof/>
          <w:lang w:eastAsia="fr-FR"/>
        </w:rPr>
        <w:pict>
          <v:shape id="_x0000_s1218" type="#_x0000_t202" style="position:absolute;left:0;text-align:left;margin-left:647.9pt;margin-top:220.25pt;width:61.65pt;height:15.2pt;z-index:251845632" filled="f" stroked="f">
            <v:textbox style="mso-next-textbox:#_x0000_s1218">
              <w:txbxContent>
                <w:p w:rsidR="00477D9B" w:rsidRPr="00654DF0" w:rsidRDefault="00477D9B" w:rsidP="00477D9B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Clou de girofle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27" type="#_x0000_t202" style="position:absolute;left:0;text-align:left;margin-left:607.85pt;margin-top:235.4pt;width:45.3pt;height:20.2pt;z-index:251854848" filled="f" stroked="f">
            <v:textbox style="mso-next-textbox:#_x0000_s1227">
              <w:txbxContent>
                <w:p w:rsidR="00667573" w:rsidRPr="00654DF0" w:rsidRDefault="00667573" w:rsidP="00667573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Perlak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28" type="#_x0000_t32" style="position:absolute;left:0;text-align:left;margin-left:614.25pt;margin-top:229.35pt;width:1.9pt;height:11pt;z-index:251855872" o:connectortype="straight" strokecolor="#002060"/>
        </w:pict>
      </w:r>
      <w:r w:rsidR="00E70AF1">
        <w:rPr>
          <w:noProof/>
          <w:lang w:eastAsia="fr-FR"/>
        </w:rPr>
        <w:pict>
          <v:rect id="_x0000_s1226" style="position:absolute;left:0;text-align:left;margin-left:612.45pt;margin-top:227.15pt;width:3.7pt;height:3.7pt;z-index:251973632" fillcolor="white [3212]" strokecolor="#17365d [2415]"/>
        </w:pict>
      </w:r>
      <w:r w:rsidR="00E70AF1">
        <w:rPr>
          <w:noProof/>
          <w:lang w:eastAsia="fr-FR"/>
        </w:rPr>
        <w:pict>
          <v:shape id="_x0000_s1225" type="#_x0000_t202" style="position:absolute;left:0;text-align:left;margin-left:660.15pt;margin-top:181.55pt;width:50.45pt;height:25.6pt;z-index:251852800" filled="f" stroked="f">
            <v:textbox style="mso-next-textbox:#_x0000_s1225">
              <w:txbxContent>
                <w:p w:rsidR="00667573" w:rsidRPr="00BF563C" w:rsidRDefault="00667573" w:rsidP="00667573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Java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23" style="position:absolute;left:0;text-align:left;margin-left:442.8pt;margin-top:267.3pt;width:3.7pt;height:3.7pt;z-index:251850752" fillcolor="white [3212]" strokecolor="#17365d [2415]"/>
        </w:pict>
      </w:r>
      <w:r w:rsidR="00E70AF1">
        <w:rPr>
          <w:noProof/>
          <w:lang w:eastAsia="fr-FR"/>
        </w:rPr>
        <w:pict>
          <v:shape id="_x0000_s1219" type="#_x0000_t202" style="position:absolute;left:0;text-align:left;margin-left:618.45pt;margin-top:106.95pt;width:37.3pt;height:14.6pt;z-index:251846656" filled="f" stroked="f">
            <v:textbox style="mso-next-textbox:#_x0000_s1219">
              <w:txbxContent>
                <w:p w:rsidR="00477D9B" w:rsidRPr="00654DF0" w:rsidRDefault="00477D9B" w:rsidP="00477D9B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Poivre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16" style="position:absolute;left:0;text-align:left;margin-left:531pt;margin-top:187.3pt;width:3.7pt;height:3.7pt;z-index:251965440" fillcolor="white [3212]" strokecolor="#17365d [2415]"/>
        </w:pict>
      </w:r>
      <w:r w:rsidR="00E70AF1">
        <w:rPr>
          <w:noProof/>
          <w:lang w:eastAsia="fr-FR"/>
        </w:rPr>
        <w:pict>
          <v:oval id="_x0000_s1215" style="position:absolute;left:0;text-align:left;margin-left:302.6pt;margin-top:268.5pt;width:9.2pt;height:9.2pt;z-index:251842560" fillcolor="white [3212]" strokecolor="#c00000" strokeweight="1pt"/>
        </w:pict>
      </w:r>
      <w:r w:rsidR="00E70AF1">
        <w:rPr>
          <w:noProof/>
          <w:lang w:eastAsia="fr-FR"/>
        </w:rPr>
        <w:pict>
          <v:rect id="_x0000_s1214" style="position:absolute;left:0;text-align:left;margin-left:371.75pt;margin-top:299.05pt;width:3.7pt;height:3.7pt;z-index:251957248" fillcolor="white [3212]" strokecolor="#17365d [2415]"/>
        </w:pict>
      </w:r>
      <w:r w:rsidR="00E70AF1">
        <w:rPr>
          <w:noProof/>
          <w:lang w:eastAsia="fr-FR"/>
        </w:rPr>
        <w:pict>
          <v:shape id="_x0000_s1212" type="#_x0000_t202" style="position:absolute;left:0;text-align:left;margin-left:321.85pt;margin-top:267.45pt;width:39.8pt;height:14.7pt;z-index:251839488" filled="f" stroked="f">
            <v:textbox style="mso-next-textbox:#_x0000_s1212">
              <w:txbxContent>
                <w:p w:rsidR="009F0180" w:rsidRPr="00654DF0" w:rsidRDefault="009F0180" w:rsidP="009F018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11" style="position:absolute;left:0;text-align:left;margin-left:368.4pt;margin-top:266.3pt;width:3.7pt;height:3.7pt;z-index:251838464" fillcolor="white [3212]" strokecolor="#17365d [2415]"/>
        </w:pict>
      </w:r>
      <w:r w:rsidR="00E70AF1">
        <w:rPr>
          <w:noProof/>
          <w:lang w:eastAsia="fr-FR"/>
        </w:rPr>
        <w:pict>
          <v:shape id="_x0000_s1210" type="#_x0000_t202" style="position:absolute;left:0;text-align:left;margin-left:625.15pt;margin-top:99.4pt;width:39.8pt;height:14.7pt;z-index:251837440" filled="f" stroked="f">
            <v:textbox style="mso-next-textbox:#_x0000_s1210">
              <w:txbxContent>
                <w:p w:rsidR="009F0180" w:rsidRPr="009F0180" w:rsidRDefault="009F0180" w:rsidP="009F0180"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Épices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09" type="#_x0000_t202" style="position:absolute;left:0;text-align:left;margin-left:506.05pt;margin-top:291.1pt;width:39.8pt;height:14.7pt;z-index:251836416" filled="f" stroked="f">
            <v:textbox style="mso-next-textbox:#_x0000_s1209">
              <w:txbxContent>
                <w:p w:rsidR="009F0180" w:rsidRPr="00654DF0" w:rsidRDefault="009F0180" w:rsidP="009F018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Cannelle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08" type="#_x0000_t202" style="position:absolute;left:0;text-align:left;margin-left:482.8pt;margin-top:274.45pt;width:65.75pt;height:16.65pt;z-index:251835392" filled="f" stroked="f">
            <v:textbox style="mso-next-textbox:#_x0000_s1208">
              <w:txbxContent>
                <w:p w:rsidR="009F0180" w:rsidRPr="00654DF0" w:rsidRDefault="009F0180" w:rsidP="009F018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Pierres précieuses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207" type="#_x0000_t202" style="position:absolute;left:0;text-align:left;margin-left:503.05pt;margin-top:267.3pt;width:39.8pt;height:14.7pt;z-index:251834368" filled="f" stroked="f">
            <v:textbox style="mso-next-textbox:#_x0000_s1207">
              <w:txbxContent>
                <w:p w:rsidR="009F0180" w:rsidRPr="00654DF0" w:rsidRDefault="009F0180" w:rsidP="009F018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Diamants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01" style="position:absolute;left:0;text-align:left;margin-left:471.3pt;margin-top:254pt;width:3.7pt;height:3.7pt;z-index:251962368" fillcolor="white [3212]" strokecolor="#17365d [2415]"/>
        </w:pict>
      </w:r>
      <w:r w:rsidR="00E70AF1">
        <w:rPr>
          <w:noProof/>
          <w:lang w:eastAsia="fr-FR"/>
        </w:rPr>
        <w:pict>
          <v:rect id="_x0000_s1205" style="position:absolute;left:0;text-align:left;margin-left:538.35pt;margin-top:162.55pt;width:3.7pt;height:3.7pt;z-index:251968512" fillcolor="white [3212]" strokecolor="#17365d [2415]"/>
        </w:pict>
      </w:r>
      <w:r w:rsidR="00E70AF1">
        <w:rPr>
          <w:noProof/>
          <w:lang w:eastAsia="fr-FR"/>
        </w:rPr>
        <w:pict>
          <v:shape id="_x0000_s1091" type="#_x0000_t202" style="position:absolute;left:0;text-align:left;margin-left:442.8pt;margin-top:162.1pt;width:54.75pt;height:22.45pt;z-index:251716608" filled="f" stroked="f">
            <v:textbox style="mso-next-textbox:#_x0000_s1091">
              <w:txbxContent>
                <w:p w:rsidR="00C57090" w:rsidRPr="00C57090" w:rsidRDefault="00C57090" w:rsidP="00C57090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Sibérie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203" style="position:absolute;left:0;text-align:left;margin-left:488.75pt;margin-top:188.15pt;width:3.7pt;height:3.7pt;z-index:251964416" fillcolor="white [3212]" strokecolor="#17365d [2415]"/>
        </w:pict>
      </w:r>
      <w:r w:rsidR="00E70AF1">
        <w:rPr>
          <w:noProof/>
          <w:lang w:eastAsia="fr-FR"/>
        </w:rPr>
        <w:pict>
          <v:rect id="_x0000_s1196" style="position:absolute;left:0;text-align:left;margin-left:459.25pt;margin-top:270.75pt;width:3.7pt;height:3.7pt;z-index:251961344" fillcolor="white [3212]" strokecolor="#17365d [2415]"/>
        </w:pict>
      </w:r>
      <w:r w:rsidR="00E70AF1">
        <w:rPr>
          <w:noProof/>
          <w:lang w:eastAsia="fr-FR"/>
        </w:rPr>
        <w:pict>
          <v:rect id="_x0000_s1194" style="position:absolute;left:0;text-align:left;margin-left:434.3pt;margin-top:311.8pt;width:3.7pt;height:3.7pt;z-index:251820032" fillcolor="white [3212]" strokecolor="#17365d [2415]"/>
        </w:pict>
      </w:r>
      <w:r w:rsidR="00E70AF1">
        <w:rPr>
          <w:noProof/>
          <w:lang w:eastAsia="fr-FR"/>
        </w:rPr>
        <w:pict>
          <v:shape id="_x0000_s1193" type="#_x0000_t202" style="position:absolute;left:0;text-align:left;margin-left:334.3pt;margin-top:323.55pt;width:45.35pt;height:19.05pt;z-index:251819008" filled="f" stroked="f">
            <v:textbox style="mso-next-textbox:#_x0000_s1193">
              <w:txbxContent>
                <w:p w:rsidR="0096432D" w:rsidRPr="00F44AE8" w:rsidRDefault="0096432D" w:rsidP="0096432D">
                  <w:pPr>
                    <w:rPr>
                      <w:b/>
                      <w:color w:val="FF0000"/>
                      <w:sz w:val="12"/>
                      <w:szCs w:val="12"/>
                    </w:rPr>
                  </w:pPr>
                  <w:r>
                    <w:rPr>
                      <w:b/>
                      <w:color w:val="FF0000"/>
                      <w:sz w:val="12"/>
                      <w:szCs w:val="12"/>
                    </w:rPr>
                    <w:t>Al-Qahira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92" style="position:absolute;left:0;text-align:left;margin-left:379.85pt;margin-top:278.3pt;width:3.7pt;height:3.7pt;z-index:251954176" fillcolor="white [3212]" strokecolor="#17365d [2415]"/>
        </w:pict>
      </w:r>
      <w:r w:rsidR="00E70AF1">
        <w:rPr>
          <w:noProof/>
          <w:lang w:eastAsia="fr-FR"/>
        </w:rPr>
        <w:pict>
          <v:shape id="_x0000_s1191" type="#_x0000_t202" style="position:absolute;left:0;text-align:left;margin-left:328.6pt;margin-top:186.65pt;width:39.8pt;height:14.7pt;z-index:251816960" filled="f" stroked="f">
            <v:textbox style="mso-next-textbox:#_x0000_s1191">
              <w:txbxContent>
                <w:p w:rsidR="00974B95" w:rsidRPr="00654DF0" w:rsidRDefault="00974B95" w:rsidP="00974B9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Rennes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90" type="#_x0000_t202" style="position:absolute;left:0;text-align:left;margin-left:383.85pt;margin-top:215.45pt;width:39.8pt;height:14.7pt;z-index:251815936" filled="f" stroked="f">
            <v:textbox style="mso-next-textbox:#_x0000_s1190">
              <w:txbxContent>
                <w:p w:rsidR="00974B95" w:rsidRPr="00654DF0" w:rsidRDefault="00974B95" w:rsidP="00974B9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Rennes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9" type="#_x0000_t202" style="position:absolute;left:0;text-align:left;margin-left:462.95pt;margin-top:146.4pt;width:39.8pt;height:14.7pt;z-index:251814912" filled="f" stroked="f">
            <v:textbox style="mso-next-textbox:#_x0000_s1189">
              <w:txbxContent>
                <w:p w:rsidR="00974B95" w:rsidRPr="00654DF0" w:rsidRDefault="00974B95" w:rsidP="00974B9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Rennes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8" type="#_x0000_t202" style="position:absolute;left:0;text-align:left;margin-left:351pt;margin-top:205.3pt;width:66.9pt;height:14.7pt;z-index:251813888" filled="f" stroked="f">
            <v:textbox style="mso-next-textbox:#_x0000_s1188">
              <w:txbxContent>
                <w:p w:rsidR="00974B95" w:rsidRPr="00654DF0" w:rsidRDefault="00974B95" w:rsidP="00974B9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Ivoire de morse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4" type="#_x0000_t202" style="position:absolute;left:0;text-align:left;margin-left:255.6pt;margin-top:270.75pt;width:27.6pt;height:13.95pt;z-index:251809792" filled="f" stroked="f">
            <v:textbox style="mso-next-textbox:#_x0000_s1184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Cuir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3" type="#_x0000_t202" style="position:absolute;left:0;text-align:left;margin-left:312.9pt;margin-top:471.3pt;width:66.9pt;height:14.7pt;z-index:251808768" filled="f" stroked="f">
            <v:textbox style="mso-next-textbox:#_x0000_s1183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Ivoire d’Éléphant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2" type="#_x0000_t202" style="position:absolute;left:0;text-align:left;margin-left:296.65pt;margin-top:490.1pt;width:39.8pt;height:14.7pt;z-index:251807744" filled="f" stroked="f">
            <v:textbox style="mso-next-textbox:#_x0000_s1182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80" type="#_x0000_t202" style="position:absolute;left:0;text-align:left;margin-left:231.45pt;margin-top:377.5pt;width:24.75pt;height:14.7pt;z-index:251805696" filled="f" stroked="f">
            <v:textbox style="mso-next-textbox:#_x0000_s1180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Or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9" type="#_x0000_t202" style="position:absolute;left:0;text-align:left;margin-left:292.95pt;margin-top:368.1pt;width:39.8pt;height:14.7pt;z-index:251804672" filled="f" stroked="f">
            <v:textbox style="mso-next-textbox:#_x0000_s1179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8" type="#_x0000_t202" style="position:absolute;left:0;text-align:left;margin-left:346.75pt;margin-top:388.85pt;width:39.8pt;height:14.7pt;z-index:251803648" filled="f" stroked="f">
            <v:textbox style="mso-next-textbox:#_x0000_s1178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7" type="#_x0000_t202" style="position:absolute;left:0;text-align:left;margin-left:335.7pt;margin-top:442.05pt;width:39.8pt;height:14.7pt;z-index:251802624" filled="f" stroked="f">
            <v:textbox style="mso-next-textbox:#_x0000_s1177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6" type="#_x0000_t202" style="position:absolute;left:0;text-align:left;margin-left:216.65pt;margin-top:356.1pt;width:39.8pt;height:14.7pt;z-index:251801600" filled="f" stroked="f">
            <v:textbox style="mso-next-textbox:#_x0000_s1176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5" type="#_x0000_t202" style="position:absolute;left:0;text-align:left;margin-left:335.7pt;margin-top:256.05pt;width:39.8pt;height:14.7pt;z-index:251800576" filled="f" stroked="f">
            <v:textbox style="mso-next-textbox:#_x0000_s1175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Esclaves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4" type="#_x0000_t202" style="position:absolute;left:0;text-align:left;margin-left:318.85pt;margin-top:479.2pt;width:39.8pt;height:14.7pt;z-index:251799552" filled="f" stroked="f">
            <v:textbox style="mso-next-textbox:#_x0000_s1174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Or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3" type="#_x0000_t202" style="position:absolute;left:0;text-align:left;margin-left:201.7pt;margin-top:370.8pt;width:24.75pt;height:14.7pt;z-index:251798528" filled="f" stroked="f">
            <v:textbox style="mso-next-textbox:#_x0000_s1173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Or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72" type="#_x0000_t202" style="position:absolute;left:0;text-align:left;margin-left:383.85pt;margin-top:344.1pt;width:39.8pt;height:14.7pt;z-index:251797504" filled="f" stroked="f">
            <v:textbox style="mso-next-textbox:#_x0000_s1172">
              <w:txbxContent>
                <w:p w:rsidR="00F44AE8" w:rsidRPr="00654DF0" w:rsidRDefault="00F44AE8" w:rsidP="00F44AE8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Encens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70" style="position:absolute;left:0;text-align:left;margin-left:372.45pt;margin-top:314.75pt;width:3.7pt;height:3.7pt;z-index:251958272" fillcolor="white [3212]" strokecolor="#17365d [2415]"/>
        </w:pict>
      </w:r>
      <w:r w:rsidR="00E70AF1">
        <w:rPr>
          <w:noProof/>
          <w:lang w:eastAsia="fr-FR"/>
        </w:rPr>
        <w:pict>
          <v:rect id="_x0000_s1168" style="position:absolute;left:0;text-align:left;margin-left:358.7pt;margin-top:324pt;width:3.7pt;height:3.7pt;z-index:251793408" fillcolor="red" strokecolor="#c00000"/>
        </w:pict>
      </w:r>
      <w:r w:rsidR="00E70AF1">
        <w:rPr>
          <w:noProof/>
          <w:lang w:eastAsia="fr-FR"/>
        </w:rPr>
        <w:pict>
          <v:rect id="_x0000_s1166" style="position:absolute;left:0;text-align:left;margin-left:404.3pt;margin-top:299.35pt;width:3.7pt;height:3.7pt;z-index:251959296" fillcolor="white [3212]" strokecolor="#c00000"/>
        </w:pict>
      </w:r>
      <w:r w:rsidR="00E70AF1">
        <w:rPr>
          <w:noProof/>
          <w:lang w:eastAsia="fr-FR"/>
        </w:rPr>
        <w:pict>
          <v:shape id="_x0000_s1159" type="#_x0000_t202" style="position:absolute;left:0;text-align:left;margin-left:270.4pt;margin-top:255.75pt;width:27.6pt;height:13.95pt;z-index:251784192" filled="f" stroked="f">
            <v:textbox style="mso-next-textbox:#_x0000_s1159">
              <w:txbxContent>
                <w:p w:rsidR="003B1240" w:rsidRPr="00654DF0" w:rsidRDefault="003B1240" w:rsidP="003B124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Vin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65" type="#_x0000_t202" style="position:absolute;left:0;text-align:left;margin-left:339.9pt;margin-top:245.7pt;width:27.6pt;height:13.95pt;z-index:251790336" filled="f" stroked="f">
            <v:textbox style="mso-next-textbox:#_x0000_s1165">
              <w:txbxContent>
                <w:p w:rsidR="003B1240" w:rsidRPr="00654DF0" w:rsidRDefault="003B1240" w:rsidP="003B124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Blé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58" type="#_x0000_t202" style="position:absolute;left:0;text-align:left;margin-left:-35.25pt;margin-top:-35.25pt;width:839.25pt;height:33pt;z-index:251783168" filled="f" stroked="f">
            <v:textbox style="mso-next-textbox:#_x0000_s1158">
              <w:txbxContent>
                <w:p w:rsidR="00105A50" w:rsidRPr="00105A50" w:rsidRDefault="00105A50" w:rsidP="00105A50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VENISE AUX XII</w:t>
                  </w:r>
                  <w:r w:rsidRPr="00105A50">
                    <w:rPr>
                      <w:b/>
                      <w:color w:val="002060"/>
                      <w:sz w:val="32"/>
                      <w:szCs w:val="32"/>
                      <w:vertAlign w:val="superscript"/>
                    </w:rPr>
                    <w:t>E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ET XIII</w:t>
                  </w:r>
                  <w:r w:rsidRPr="00105A50">
                    <w:rPr>
                      <w:b/>
                      <w:color w:val="002060"/>
                      <w:sz w:val="32"/>
                      <w:szCs w:val="32"/>
                      <w:vertAlign w:val="superscript"/>
                    </w:rPr>
                    <w:t>E</w:t>
                  </w:r>
                  <w:r>
                    <w:rPr>
                      <w:b/>
                      <w:color w:val="002060"/>
                      <w:sz w:val="32"/>
                      <w:szCs w:val="32"/>
                    </w:rPr>
                    <w:t xml:space="preserve"> SIÈCLE, CARREFOUR MÉDITERRANÉEN DANS UN RÉSEAU COMMERCIAL MONDIAL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087" style="position:absolute;left:0;text-align:left;margin-left:178.5pt;margin-top:321pt;width:215.4pt;height:227.25pt;z-index:251712512" coordsize="4308,4545" path="m90,705hdc290,772,720,735,720,735v35,5,71,-248,105,-240c856,502,960,240,960,240,1090,235,995,72,1125,60,1179,55,1325,2,1380,v30,11,-2,120,-45,180hbc1292,240,1135,263,1125,360v-10,97,80,325,150,405c1345,845,1428,872,1545,840v117,-32,323,-215,435,-270c2092,515,2135,483,2220,510hdc2329,474,2378,727,2490,735v100,7,260,-320,360,-315c3052,471,2835,300,3105,315v104,21,99,441,180,495c3290,825,3274,979,3285,990v25,25,270,-180,270,-180c3560,825,3634,559,3645,570v11,11,81,152,90,165c3753,761,3822,874,3840,900v38,56,69,146,90,210c3941,1144,3926,1294,3960,1305v79,26,-148,111,-45,180c3930,1495,3960,1515,3960,1515v5,25,6,51,15,75c3998,1652,4046,1653,4095,1680v32,18,60,40,90,60c4200,1750,4215,1760,4230,1770v15,10,45,30,45,30c4285,1815,4303,1827,4305,1845v3,25,-9,50,-15,75c4267,2021,4209,2089,4125,2145v-10,15,-22,29,-30,45c4088,2204,4091,2224,4080,2235v-11,11,-30,10,-45,15c3995,2310,3983,2376,3960,2445v-5,15,-15,45,-15,45c3960,2639,4062,2956,3885,3015v-10,15,-17,32,-30,45c3842,3073,3822,3076,3810,3090v-68,78,-122,183,-180,270c3621,3373,3600,3369,3585,3375v-53,23,-60,30,-105,60c3458,3467,3424,3491,3405,3525v-15,28,-11,65,-30,90c3360,3635,3344,3655,3330,3675v-21,30,-60,90,-60,90c3265,3800,3265,3836,3255,3870v-5,17,-23,29,-30,45c3212,3944,3205,3975,3195,4005v-5,15,-10,30,-15,45c3175,4065,3165,4095,3165,4095v-5,80,-2,161,-15,240c3147,4353,3128,4364,3120,4380v-7,14,-4,34,-15,45c3044,4486,2930,4529,2850,4545v-198,-9,-305,-20,-480,-45c2268,4449,2165,4393,2055,4365v-72,-54,-150,-100,-225,-150c1765,4172,1663,4123,1605,4065v-13,-13,-17,-32,-30,-45c1557,4002,1534,3991,1515,3975v-101,-88,-201,-167,-330,-210c1171,3755,1102,3701,1080,3690v-43,-22,-93,-37,-135,-60c873,3590,829,3551,750,3525,695,3484,637,3457,585,3420v-17,-12,-27,-33,-45,-45c527,3366,509,3368,495,3360v-32,-18,-90,-60,-90,-60c280,3112,205,2896,135,2685v9,-175,4,-245,30,-390c174,2245,195,2145,195,2145v-10,-169,9,-303,-90,-435c69,1603,93,1646,45,1575,30,1514,12,1457,,1395,5,1235,7,1075,15,915,18,864,13,805,45,765v53,-67,45,5,45,-60xe" stroked="f">
            <v:path arrowok="t"/>
          </v:shape>
        </w:pict>
      </w:r>
      <w:r w:rsidR="00E70AF1">
        <w:rPr>
          <w:noProof/>
          <w:lang w:eastAsia="fr-FR"/>
        </w:rPr>
        <w:pict>
          <v:shape id="_x0000_s1093" type="#_x0000_t202" style="position:absolute;left:0;text-align:left;margin-left:318.1pt;margin-top:456.75pt;width:66.85pt;height:22.45pt;z-index:251718656" filled="f" stroked="f">
            <v:textbox style="mso-next-textbox:#_x0000_s1093">
              <w:txbxContent>
                <w:p w:rsidR="00C57090" w:rsidRPr="00C57090" w:rsidRDefault="00C57090" w:rsidP="00C57090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S</w:t>
                  </w:r>
                  <w:r w:rsidR="00981CB2"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awahil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56" type="#_x0000_t19" style="position:absolute;left:0;text-align:left;margin-left:277.65pt;margin-top:182.2pt;width:71.85pt;height:67.15pt;rotation:14616919fd;z-index:251781120" coordsize="18127,16936" adj="-9637494,-8412479,18127,16936" path="wr-3473,-4664,39727,38536,,5190,4721,nfewr-3473,-4664,39727,38536,,5190,4721,l18127,16936nsxe" strokecolor="#002060" strokeweight="1pt">
            <v:path o:connectlocs="0,5190;4721,0;18127,16936"/>
          </v:shape>
        </w:pict>
      </w:r>
      <w:r w:rsidR="00E70AF1">
        <w:rPr>
          <w:noProof/>
          <w:lang w:eastAsia="fr-FR"/>
        </w:rPr>
        <w:pict>
          <v:shape id="_x0000_s1155" type="#_x0000_t19" style="position:absolute;left:0;text-align:left;margin-left:287.55pt;margin-top:191.6pt;width:85.65pt;height:32.7pt;rotation:14616919fd;z-index:251780096" coordsize="21598,8249" adj="-11751490,-10325105,21598,8249" path="wr-2,-13351,43198,29849,,7990,1635,nfewr-2,-13351,43198,29849,,7990,1635,l21598,8249nsxe" strokecolor="#002060" strokeweight="1pt">
            <v:path o:connectlocs="0,7990;1635,0;21598,8249"/>
          </v:shape>
        </w:pict>
      </w:r>
      <w:r w:rsidR="00E70AF1">
        <w:rPr>
          <w:noProof/>
          <w:lang w:eastAsia="fr-FR"/>
        </w:rPr>
        <w:pict>
          <v:rect id="_x0000_s1152" style="position:absolute;left:0;text-align:left;margin-left:262.65pt;margin-top:288.2pt;width:3.7pt;height:3.7pt;z-index:251777024" fillcolor="#92d050" strokecolor="#00b050"/>
        </w:pict>
      </w:r>
      <w:r w:rsidR="00E70AF1">
        <w:rPr>
          <w:noProof/>
          <w:lang w:eastAsia="fr-FR"/>
        </w:rPr>
        <w:pict>
          <v:shape id="_x0000_s1096" style="position:absolute;left:0;text-align:left;margin-left:241.5pt;margin-top:215.25pt;width:150.75pt;height:108.75pt;z-index:251708415" coordsize="3015,2175" path="m2355,105hdc2350,70,2350,34,2340,,2178,33,2088,572,1905,630hbc1733,710,1535,495,1305,480hdc1073,460,663,505,525,540,365,567,390,605,345,645v-33,43,-60,90,-90,135c245,795,231,808,225,825v-10,30,-20,60,-30,90c190,930,180,960,180,960v5,120,6,240,15,360c199,1368,223,1434,165,1470v-27,17,-64,12,-90,30c60,1510,45,1520,30,1530,20,1545,,1557,,1575v,93,18,86,75,105c85,1695,90,1715,105,1725v27,17,64,12,90,30c253,1794,223,1779,285,1800v75,-5,151,-4,225,-15c618,1770,573,1761,645,1725v22,-11,86,-25,105,-30c843,1708,916,1725,1005,1755v87,29,77,60,135,105c1227,1927,1320,1965,1410,2025v,,112,37,135,45c1682,2116,1821,2132,1965,2145v148,30,84,23,330,c2316,2143,2335,2136,2355,2130v15,-4,29,-13,45,-15c2485,2107,2570,2105,2655,2100v15,-10,29,-22,45,-30c2714,2063,2734,2066,2745,2055v45,-45,84,-118,105,-180c2845,1805,2852,1733,2835,1665v-2,-8,-121,-65,-135,-75c2695,1575,2685,1561,2685,1545v,-113,152,-83,225,-90c2925,1450,2944,1451,2955,1440v25,-25,60,-90,60,-90c3010,1300,3009,1249,3000,1200v-6,-31,-20,-60,-30,-90c2945,1036,2921,888,2850,840,2825,823,2708,733,2670,720,2590,693,2515,662,2445,615v-26,-79,-6,-32,-75,-135c2352,454,2350,420,2340,390v-5,-15,-15,-45,-15,-45c2340,100,2260,105,2355,105xe" fillcolor="#b8cce4 [1300]" stroked="f">
            <v:path arrowok="t"/>
          </v:shape>
        </w:pict>
      </w:r>
      <w:r w:rsidR="00E70AF1">
        <w:rPr>
          <w:noProof/>
          <w:lang w:eastAsia="fr-FR"/>
        </w:rPr>
        <w:pict>
          <v:shape id="_x0000_s1151" type="#_x0000_t32" style="position:absolute;left:0;text-align:left;margin-left:638.5pt;margin-top:213.45pt;width:28.9pt;height:8.05pt;z-index:251776000" o:connectortype="straight" strokecolor="red"/>
        </w:pict>
      </w:r>
      <w:r w:rsidR="00E70AF1">
        <w:rPr>
          <w:noProof/>
          <w:lang w:eastAsia="fr-FR"/>
        </w:rPr>
        <w:pict>
          <v:shape id="_x0000_s1150" type="#_x0000_t202" style="position:absolute;left:0;text-align:left;margin-left:661.2pt;margin-top:213.45pt;width:56.25pt;height:19.05pt;z-index:251774976" filled="f" stroked="f">
            <v:textbox style="mso-next-textbox:#_x0000_s1150">
              <w:txbxContent>
                <w:p w:rsidR="001C1E25" w:rsidRPr="001C1E25" w:rsidRDefault="001C1E25" w:rsidP="001C1E25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Malacca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oval id="_x0000_s1147" style="position:absolute;left:0;text-align:left;margin-left:631.95pt;margin-top:208.5pt;width:9.2pt;height:9.2pt;z-index:251972608" fillcolor="white [3212]" strokecolor="#c00000" strokeweight="1pt"/>
        </w:pict>
      </w:r>
      <w:r w:rsidR="00E70AF1">
        <w:rPr>
          <w:noProof/>
          <w:lang w:eastAsia="fr-FR"/>
        </w:rPr>
        <w:pict>
          <v:shape id="_x0000_s1133" type="#_x0000_t202" style="position:absolute;left:0;text-align:left;margin-left:325.5pt;margin-top:240.5pt;width:40.8pt;height:22.75pt;z-index:251757568" filled="f" stroked="f">
            <v:textbox style="mso-next-textbox:#_x0000_s1133">
              <w:txbxContent>
                <w:p w:rsidR="00BD5213" w:rsidRPr="00654DF0" w:rsidRDefault="00BD5213" w:rsidP="00BD5213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Smolensk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44" type="#_x0000_t202" style="position:absolute;left:0;text-align:left;margin-left:494pt;margin-top:377.5pt;width:97.4pt;height:26.05pt;z-index:251768832" filled="f" stroked="f">
            <v:textbox style="mso-next-textbox:#_x0000_s1144">
              <w:txbxContent>
                <w:p w:rsidR="001C1E25" w:rsidRPr="001C1E25" w:rsidRDefault="001C1E25" w:rsidP="001C1E25">
                  <w:pP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</w:pPr>
                  <w:r w:rsidRPr="001C1E25"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  <w:t xml:space="preserve">Océan </w:t>
                  </w:r>
                  <w:r>
                    <w:rPr>
                      <w:rFonts w:ascii="Informal Roman" w:hAnsi="Informal Roman"/>
                      <w:b/>
                      <w:color w:val="002060"/>
                      <w:sz w:val="24"/>
                      <w:szCs w:val="24"/>
                    </w:rPr>
                    <w:t>Indien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42" style="position:absolute;left:0;text-align:left;margin-left:352.05pt;margin-top:283.4pt;width:3.7pt;height:3.7pt;z-index:251955200" fillcolor="white [3212]" strokecolor="#c00000"/>
        </w:pict>
      </w:r>
      <w:r w:rsidR="00E70AF1">
        <w:rPr>
          <w:noProof/>
          <w:lang w:eastAsia="fr-FR"/>
        </w:rPr>
        <w:pict>
          <v:shape id="_x0000_s1134" type="#_x0000_t202" style="position:absolute;left:0;text-align:left;margin-left:335.75pt;margin-top:250.35pt;width:25.9pt;height:19.45pt;z-index:251758592" filled="f" stroked="f">
            <v:textbox style="mso-next-textbox:#_x0000_s1134">
              <w:txbxContent>
                <w:p w:rsidR="00BD5213" w:rsidRPr="00654DF0" w:rsidRDefault="00BD5213" w:rsidP="00BD5213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Kiev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41" style="position:absolute;left:0;text-align:left;margin-left:354.95pt;margin-top:256.7pt;width:3.7pt;height:3.7pt;z-index:251765760" fillcolor="white [3212]" strokecolor="#17365d [2415]"/>
        </w:pict>
      </w:r>
      <w:r w:rsidR="00E70AF1">
        <w:rPr>
          <w:noProof/>
          <w:lang w:eastAsia="fr-FR"/>
        </w:rPr>
        <w:pict>
          <v:rect id="_x0000_s1140" style="position:absolute;left:0;text-align:left;margin-left:354.95pt;margin-top:240.35pt;width:3.7pt;height:3.7pt;z-index:251764736" fillcolor="white [3212]" strokecolor="#17365d [2415]"/>
        </w:pict>
      </w:r>
      <w:r w:rsidR="00E70AF1">
        <w:rPr>
          <w:noProof/>
          <w:lang w:eastAsia="fr-FR"/>
        </w:rPr>
        <w:pict>
          <v:shape id="_x0000_s1114" type="#_x0000_t202" style="position:absolute;left:0;text-align:left;margin-left:326.15pt;margin-top:211pt;width:43.15pt;height:19.15pt;z-index:251738112" filled="f" stroked="f">
            <v:textbox style="mso-next-textbox:#_x0000_s1114">
              <w:txbxContent>
                <w:p w:rsidR="00654DF0" w:rsidRPr="00654DF0" w:rsidRDefault="00654DF0" w:rsidP="00654DF0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Visby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17" type="#_x0000_t202" style="position:absolute;left:0;text-align:left;margin-left:315.8pt;margin-top:197.3pt;width:27.6pt;height:13.95pt;z-index:251741184" filled="f" stroked="f">
            <v:textbox style="mso-next-textbox:#_x0000_s1117">
              <w:txbxContent>
                <w:p w:rsidR="00654DF0" w:rsidRPr="00654DF0" w:rsidRDefault="00654DF0" w:rsidP="00654DF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Bois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20" type="#_x0000_t202" style="position:absolute;left:0;text-align:left;margin-left:313.6pt;margin-top:204.4pt;width:26.15pt;height:14.7pt;z-index:251744256" filled="f" stroked="f">
            <v:textbox style="mso-next-textbox:#_x0000_s1120">
              <w:txbxContent>
                <w:p w:rsidR="007B4C73" w:rsidRPr="00654DF0" w:rsidRDefault="007B4C73" w:rsidP="007B4C73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Fer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18" type="#_x0000_t202" style="position:absolute;left:0;text-align:left;margin-left:315.8pt;margin-top:210.95pt;width:27.6pt;height:14.7pt;z-index:251742208" filled="f" stroked="f">
            <v:textbox style="mso-next-textbox:#_x0000_s1118">
              <w:txbxContent>
                <w:p w:rsidR="00654DF0" w:rsidRPr="00654DF0" w:rsidRDefault="00654DF0" w:rsidP="00654DF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Sel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13" type="#_x0000_t202" style="position:absolute;left:0;text-align:left;margin-left:290.65pt;margin-top:195.75pt;width:33.45pt;height:19.25pt;z-index:251737088" filled="f" stroked="f">
            <v:textbox style="mso-next-textbox:#_x0000_s1113">
              <w:txbxContent>
                <w:p w:rsidR="00654DF0" w:rsidRPr="00654DF0" w:rsidRDefault="00654DF0" w:rsidP="00654DF0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Bergen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36" type="#_x0000_t202" style="position:absolute;left:0;text-align:left;margin-left:353.5pt;margin-top:213.5pt;width:48.05pt;height:19.45pt;z-index:251760640" filled="f" stroked="f">
            <v:textbox style="mso-next-textbox:#_x0000_s1136">
              <w:txbxContent>
                <w:p w:rsidR="00BD5213" w:rsidRPr="00654DF0" w:rsidRDefault="00BD5213" w:rsidP="00BD5213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Novgorod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39" style="position:absolute;left:0;text-align:left;margin-left:355.75pt;margin-top:219.1pt;width:3.7pt;height:3.7pt;z-index:251763712" fillcolor="#95b3d7 [1940]" strokecolor="#17365d [2415]"/>
        </w:pict>
      </w:r>
      <w:r w:rsidR="00E70AF1">
        <w:rPr>
          <w:noProof/>
          <w:lang w:eastAsia="fr-FR"/>
        </w:rPr>
        <w:pict>
          <v:oval id="_x0000_s1138" style="position:absolute;left:0;text-align:left;margin-left:353.4pt;margin-top:314pt;width:9.2pt;height:9.2pt;z-index:251762688" fillcolor="white [3212]" strokecolor="#c00000"/>
        </w:pict>
      </w:r>
      <w:r w:rsidR="00E70AF1">
        <w:rPr>
          <w:noProof/>
          <w:lang w:eastAsia="fr-FR"/>
        </w:rPr>
        <w:pict>
          <v:oval id="_x0000_s1137" style="position:absolute;left:0;text-align:left;margin-left:313.6pt;margin-top:264.75pt;width:9.2pt;height:9.2pt;z-index:251761664" fillcolor="red" strokecolor="#c00000"/>
        </w:pict>
      </w:r>
      <w:r w:rsidR="00E70AF1">
        <w:rPr>
          <w:noProof/>
          <w:lang w:eastAsia="fr-FR"/>
        </w:rPr>
        <w:pict>
          <v:shape id="_x0000_s1122" type="#_x0000_t202" style="position:absolute;left:0;text-align:left;margin-left:276.35pt;margin-top:123.15pt;width:73.05pt;height:25.6pt;z-index:251746304" filled="f" stroked="f">
            <v:textbox style="mso-next-textbox:#_x0000_s1122">
              <w:txbxContent>
                <w:p w:rsidR="007B4C73" w:rsidRPr="00BF563C" w:rsidRDefault="007B4C73" w:rsidP="007B4C73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Groenland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29" type="#_x0000_t202" style="position:absolute;left:0;text-align:left;margin-left:410.25pt;margin-top:479.2pt;width:73.05pt;height:25.6pt;z-index:251754496" filled="f" stroked="f">
            <v:textbox style="mso-next-textbox:#_x0000_s1129">
              <w:txbxContent>
                <w:p w:rsidR="003E3D23" w:rsidRPr="00BF563C" w:rsidRDefault="003E3D23" w:rsidP="003E3D23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Madagascar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27" type="#_x0000_t202" style="position:absolute;left:0;text-align:left;margin-left:506.05pt;margin-top:28.75pt;width:73.05pt;height:25.6pt;z-index:251752448" filled="f" stroked="f">
            <v:textbox style="mso-next-textbox:#_x0000_s1127">
              <w:txbxContent>
                <w:p w:rsidR="003E3D23" w:rsidRPr="00BF563C" w:rsidRDefault="003E3D23" w:rsidP="003E3D23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Cipango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26" style="position:absolute;left:0;text-align:left;margin-left:332.75pt;margin-top:221.5pt;width:3.7pt;height:3.7pt;z-index:251750400" fillcolor="#95b3d7 [1940]" strokecolor="#17365d [2415]"/>
        </w:pict>
      </w:r>
      <w:r w:rsidR="00E70AF1">
        <w:rPr>
          <w:noProof/>
          <w:lang w:eastAsia="fr-FR"/>
        </w:rPr>
        <w:pict>
          <v:shape id="_x0000_s1125" type="#_x0000_t32" style="position:absolute;left:0;text-align:left;margin-left:292.45pt;margin-top:204.25pt;width:16.85pt;height:31.95pt;flip:x y;z-index:251749376" o:connectortype="straight" strokecolor="#002060"/>
        </w:pict>
      </w:r>
      <w:r w:rsidR="00E70AF1">
        <w:rPr>
          <w:noProof/>
          <w:lang w:eastAsia="fr-FR"/>
        </w:rPr>
        <w:pict>
          <v:shape id="_x0000_s1112" type="#_x0000_t202" style="position:absolute;left:0;text-align:left;margin-left:258.65pt;margin-top:191pt;width:48.05pt;height:19.45pt;z-index:251736064" filled="f" stroked="f">
            <v:textbox style="mso-next-textbox:#_x0000_s1112">
              <w:txbxContent>
                <w:p w:rsidR="00654DF0" w:rsidRPr="00654DF0" w:rsidRDefault="00654DF0" w:rsidP="00654DF0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Hambourg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24" type="#_x0000_t202" style="position:absolute;left:0;text-align:left;margin-left:226.45pt;margin-top:201.55pt;width:73.05pt;height:25.6pt;z-index:251748352" filled="f" stroked="f">
            <v:textbox style="mso-next-textbox:#_x0000_s1124">
              <w:txbxContent>
                <w:p w:rsidR="007B4C73" w:rsidRPr="00BF563C" w:rsidRDefault="007B4C73" w:rsidP="007B4C73">
                  <w:pPr>
                    <w:jc w:val="center"/>
                    <w:rPr>
                      <w:b/>
                      <w:color w:val="632423" w:themeColor="accent2" w:themeShade="80"/>
                      <w:sz w:val="20"/>
                      <w:szCs w:val="20"/>
                    </w:rPr>
                  </w:pPr>
                  <w:r>
                    <w:rPr>
                      <w:b/>
                      <w:color w:val="632423" w:themeColor="accent2" w:themeShade="80"/>
                      <w:sz w:val="20"/>
                      <w:szCs w:val="20"/>
                    </w:rPr>
                    <w:t>Irlande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21" type="#_x0000_t202" style="position:absolute;left:0;text-align:left;margin-left:312.05pt;margin-top:170.95pt;width:66.9pt;height:14.7pt;z-index:251745280" filled="f" stroked="f">
            <v:textbox style="mso-next-textbox:#_x0000_s1121">
              <w:txbxContent>
                <w:p w:rsidR="007B4C73" w:rsidRPr="00654DF0" w:rsidRDefault="007B4C73" w:rsidP="007B4C73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Ivoire de morse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16" type="#_x0000_t202" style="position:absolute;left:0;text-align:left;margin-left:256.2pt;margin-top:141.2pt;width:66.9pt;height:14.7pt;z-index:251740160" filled="f" stroked="f">
            <v:textbox style="mso-next-textbox:#_x0000_s1116">
              <w:txbxContent>
                <w:p w:rsidR="00654DF0" w:rsidRPr="00654DF0" w:rsidRDefault="00654DF0" w:rsidP="00654DF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Ivoire de morse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15" type="#_x0000_t202" style="position:absolute;left:0;text-align:left;margin-left:324.1pt;margin-top:233pt;width:39.8pt;height:14.7pt;z-index:251739136" filled="f" stroked="f">
            <v:textbox style="mso-next-textbox:#_x0000_s1115">
              <w:txbxContent>
                <w:p w:rsidR="00654DF0" w:rsidRPr="00654DF0" w:rsidRDefault="00654DF0" w:rsidP="00654DF0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Ambre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104" type="#_x0000_t202" style="position:absolute;left:0;text-align:left;margin-left:219pt;margin-top:226.4pt;width:39.45pt;height:13.95pt;z-index:251727872" filled="f" stroked="f">
            <v:textbox style="mso-next-textbox:#_x0000_s1104">
              <w:txbxContent>
                <w:p w:rsidR="00654DF0" w:rsidRPr="00654DF0" w:rsidRDefault="00654DF0" w:rsidP="00654DF0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Londres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rect id="_x0000_s1110" style="position:absolute;left:0;text-align:left;margin-left:313.6pt;margin-top:206.75pt;width:3.7pt;height:3.7pt;z-index:251734016" fillcolor="#95b3d7 [1940]" strokecolor="#17365d [2415]"/>
        </w:pict>
      </w:r>
      <w:r w:rsidR="00E70AF1">
        <w:rPr>
          <w:noProof/>
          <w:lang w:eastAsia="fr-FR"/>
        </w:rPr>
        <w:pict>
          <v:rect id="_x0000_s1109" style="position:absolute;left:0;text-align:left;margin-left:294.25pt;margin-top:240.35pt;width:3.7pt;height:3.7pt;z-index:251732992" fillcolor="#95b3d7 [1940]" strokecolor="#17365d [2415]"/>
        </w:pict>
      </w:r>
      <w:r w:rsidR="00E70AF1">
        <w:rPr>
          <w:noProof/>
          <w:lang w:eastAsia="fr-FR"/>
        </w:rPr>
        <w:pict>
          <v:rect id="_x0000_s1108" style="position:absolute;left:0;text-align:left;margin-left:308.35pt;margin-top:233.7pt;width:3.7pt;height:3.7pt;z-index:251751424" fillcolor="#95b3d7 [1940]" strokecolor="#17365d [2415]"/>
        </w:pict>
      </w:r>
      <w:r w:rsidR="00E70AF1">
        <w:rPr>
          <w:noProof/>
          <w:lang w:eastAsia="fr-FR"/>
        </w:rPr>
        <w:pict>
          <v:shape id="_x0000_s1106" type="#_x0000_t4" style="position:absolute;left:0;text-align:left;margin-left:295.25pt;margin-top:256.7pt;width:4.8pt;height:4.75pt;z-index:251729920" fillcolor="#938953 [1614]" strokecolor="#622423 [1605]"/>
        </w:pict>
      </w:r>
      <w:r w:rsidR="00E70AF1">
        <w:rPr>
          <w:noProof/>
          <w:lang w:eastAsia="fr-FR"/>
        </w:rPr>
        <w:pict>
          <v:shape id="_x0000_s1107" type="#_x0000_t4" style="position:absolute;left:0;text-align:left;margin-left:295.25pt;margin-top:253.5pt;width:4.8pt;height:4.75pt;z-index:251730944" fillcolor="#938953 [1614]" strokecolor="#622423 [1605]"/>
        </w:pict>
      </w:r>
      <w:r w:rsidR="00E70AF1">
        <w:rPr>
          <w:noProof/>
          <w:lang w:eastAsia="fr-FR"/>
        </w:rPr>
        <w:pict>
          <v:shape id="_x0000_s1099" type="#_x0000_t4" style="position:absolute;left:0;text-align:left;margin-left:290.45pt;margin-top:247.7pt;width:4.8pt;height:4.75pt;z-index:251722752" fillcolor="#938953 [1614]" strokecolor="#622423 [1605]"/>
        </w:pict>
      </w:r>
      <w:r w:rsidR="00E70AF1">
        <w:rPr>
          <w:noProof/>
          <w:lang w:eastAsia="fr-FR"/>
        </w:rPr>
        <w:pict>
          <v:rect id="_x0000_s1102" style="position:absolute;left:0;text-align:left;margin-left:288.75pt;margin-top:234.6pt;width:3.7pt;height:3.7pt;z-index:251900928" fillcolor="#95b3d7 [1940]" strokecolor="#17365d [2415]"/>
        </w:pict>
      </w:r>
      <w:r w:rsidR="00E70AF1">
        <w:rPr>
          <w:noProof/>
          <w:lang w:eastAsia="fr-FR"/>
        </w:rPr>
        <w:pict>
          <v:rect id="_x0000_s1098" style="position:absolute;left:0;text-align:left;margin-left:313.6pt;margin-top:232.5pt;width:3.7pt;height:3.7pt;z-index:251721728" fillcolor="#95b3d7 [1940]" strokecolor="#17365d [2415]"/>
        </w:pict>
      </w:r>
      <w:r w:rsidR="00E70AF1">
        <w:rPr>
          <w:noProof/>
          <w:lang w:eastAsia="fr-FR"/>
        </w:rPr>
        <w:pict>
          <v:shape id="_x0000_s1090" type="#_x0000_t202" style="position:absolute;left:0;text-align:left;margin-left:262.6pt;margin-top:396.5pt;width:81pt;height:22.45pt;z-index:251715584" filled="f" stroked="f">
            <v:textbox style="mso-next-textbox:#_x0000_s1090">
              <w:txbxContent>
                <w:p w:rsidR="00C57090" w:rsidRPr="00C57090" w:rsidRDefault="00C57090" w:rsidP="00C57090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AFRIQUE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088" type="#_x0000_t202" style="position:absolute;left:0;text-align:left;margin-left:429.75pt;margin-top:195.25pt;width:42pt;height:22.45pt;z-index:251713536" filled="f" stroked="f">
            <v:textbox style="mso-next-textbox:#_x0000_s1088">
              <w:txbxContent>
                <w:p w:rsidR="00C57090" w:rsidRPr="00C57090" w:rsidRDefault="00C57090">
                  <w:pPr>
                    <w:rPr>
                      <w:b/>
                      <w:color w:val="632423" w:themeColor="accent2" w:themeShade="80"/>
                      <w:sz w:val="24"/>
                      <w:szCs w:val="24"/>
                    </w:rPr>
                  </w:pPr>
                  <w:r w:rsidRPr="00C57090">
                    <w:rPr>
                      <w:b/>
                      <w:color w:val="632423" w:themeColor="accent2" w:themeShade="80"/>
                      <w:sz w:val="24"/>
                      <w:szCs w:val="24"/>
                    </w:rPr>
                    <w:t>ASIE</w:t>
                  </w:r>
                </w:p>
              </w:txbxContent>
            </v:textbox>
          </v:shape>
        </w:pict>
      </w:r>
      <w:r w:rsidR="00E70AF1">
        <w:rPr>
          <w:noProof/>
          <w:lang w:eastAsia="fr-FR"/>
        </w:rPr>
        <w:pict>
          <v:shape id="_x0000_s1086" style="position:absolute;left:0;text-align:left;margin-left:386.55pt;margin-top:309.95pt;width:49.95pt;height:57.35pt;z-index:251711488" coordsize="999,1147" path="m294,86hdc307,191,324,251,369,341v8,16,16,33,30,45c426,410,489,446,489,446v10,15,15,35,30,45c549,511,589,509,624,521v51,-3,265,-32,345,c986,528,989,551,999,566v-15,45,-19,96,-45,135c934,731,905,757,894,791v-21,62,-2,36,-60,75c759,979,725,1100,579,1136v-55,-5,-116,11,-165,-15c386,1106,402,1057,384,1031,333,955,295,872,219,821,203,772,160,735,144,686,134,656,132,622,114,596,104,581,92,567,84,551,77,537,76,520,69,506,61,490,46,477,39,461,26,432,9,371,9,371,26,114,,217,54,56,59,41,85,48,99,41v16,-8,30,-20,45,-30c203,18,294,,294,86xe" stroked="f">
            <v:path arrowok="t"/>
          </v:shape>
        </w:pict>
      </w:r>
      <w:r w:rsidR="00E70AF1">
        <w:rPr>
          <w:noProof/>
          <w:lang w:eastAsia="fr-FR"/>
        </w:rPr>
        <w:pict>
          <v:group id="_x0000_s1084" style="position:absolute;left:0;text-align:left;margin-left:202.15pt;margin-top:23.25pt;width:489.55pt;height:512.05pt;z-index:251709440" coordorigin="6567,3072" coordsize="7320,7656">
            <v:group id="_x0000_s1083" style="position:absolute;left:6567;top:3072;width:7320;height:7656" coordorigin="6567,3072" coordsize="7320,7656">
              <v:shape id="_x0000_s1040" style="position:absolute;left:9351;top:9771;width:417;height:708" coordsize="417,708" path="m384,l366,30,339,24,297,72r-15,75l207,153,84,213,54,294r12,48l54,396,,516,9,675r75,33l198,654r51,-66l417,144,417,9,384,xe" fillcolor="#d8d8d8 [2732]" strokeweight=".25pt">
                <v:path arrowok="t"/>
              </v:shape>
              <v:group id="_x0000_s1082" style="position:absolute;left:6567;top:3072;width:7320;height:7656" coordorigin="6567,3072" coordsize="7320,7656">
                <v:shape id="_x0000_s1046" style="position:absolute;left:12087;top:5385;width:90;height:99" coordsize="90,99" path="m,27l15,75,39,99,90,69,84,9,45,,,27xe" fillcolor="#d8d8d8 [2732]" strokeweight=".25pt">
                  <v:path arrowok="t"/>
                </v:shape>
                <v:shape id="_x0000_s1061" style="position:absolute;left:12846;top:4725;width:51;height:66" coordsize="51,66" path="m3,l,33,51,66,45,18,3,xe" fillcolor="#d8d8d8 [2732]" strokeweight=".25pt">
                  <v:path arrowok="t"/>
                </v:shape>
                <v:shape id="_x0000_s1062" style="position:absolute;left:12807;top:4788;width:81;height:57" coordsize="81,57" path="m36,l,24,63,57,81,30,36,xe" fillcolor="#d8d8d8 [2732]" strokeweight=".25pt">
                  <v:path arrowok="t"/>
                </v:shape>
                <v:group id="_x0000_s1081" style="position:absolute;left:6567;top:3072;width:7320;height:7656" coordorigin="6567,3072" coordsize="7320,7656">
                  <v:shape id="_x0000_s1036" style="position:absolute;left:8169;top:7077;width:120;height:75" coordsize="120,75" path="m,45l42,66r51,9l120,21,66,,12,6,,45xe" fillcolor="#d8d8d8 [2732]" strokeweight=".25pt">
                    <v:path arrowok="t"/>
                  </v:shape>
                  <v:group id="_x0000_s1080" style="position:absolute;left:6567;top:3072;width:7320;height:7656" coordorigin="6567,3072" coordsize="7320,7656">
                    <v:shape id="_x0000_s1045" style="position:absolute;left:12966;top:6177;width:78;height:66" coordsize="78,66" path="m,33l6,66,78,39,69,,,33xe" fillcolor="#d8d8d8 [2732]" strokeweight=".25pt">
                      <v:path arrowok="t"/>
                    </v:shape>
                    <v:shape id="_x0000_s1063" style="position:absolute;left:12729;top:4839;width:90;height:42" coordsize="90,42" path="m,3l3,36r63,6l90,15,39,,,3xe" fillcolor="#d8d8d8 [2732]" strokeweight=".25pt">
                      <v:path arrowok="t"/>
                    </v:shape>
                    <v:shape id="_x0000_s1072" style="position:absolute;left:13497;top:4239;width:90;height:150" coordsize="90,150" path="m27,l,132r48,18l90,12,27,xe" fillcolor="#d8d8d8 [2732]" strokeweight=".25pt">
                      <v:path arrowok="t"/>
                    </v:shape>
                    <v:group id="_x0000_s1079" style="position:absolute;left:6567;top:3072;width:7320;height:7656" coordorigin="6567,3072" coordsize="7320,7656">
                      <v:shape id="_x0000_s1041" style="position:absolute;left:11763;top:7284;width:201;height:135" coordsize="201,135" path="m,l126,135,201,81,195,30,,xe" fillcolor="#d8d8d8 [2732]" strokeweight=".25pt">
                        <v:path arrowok="t"/>
                      </v:shape>
                      <v:shape id="_x0000_s1044" style="position:absolute;left:13260;top:6000;width:84;height:102" coordsize="84,102" path="m,27r18,75l84,27,51,,,27xe" fillcolor="#d8d8d8 [2732]" strokeweight=".25pt">
                        <v:path arrowok="t"/>
                      </v:shape>
                      <v:shape id="_x0000_s1053" style="position:absolute;left:13194;top:4359;width:198;height:141" coordsize="198,141" path="m12,12l39,75,,93r,48l60,138,150,93r48,18l189,63,132,51,126,9,99,,81,54,54,33,12,12xe" fillcolor="#d8d8d8 [2732]" strokeweight=".25pt">
                        <v:path arrowok="t"/>
                      </v:shape>
                      <v:shape id="_x0000_s1064" style="position:absolute;left:13410;top:4578;width:75;height:96" coordsize="75,96" path="m33,l,90r60,6l75,21,33,xe" fillcolor="#d8d8d8 [2732]" strokeweight=".25pt">
                        <v:path arrowok="t"/>
                      </v:shape>
                      <v:shape id="_x0000_s1066" style="position:absolute;left:13704;top:5160;width:60;height:60" coordsize="60,60" path="m21,l,54r36,6l60,12,21,xe" fillcolor="#d8d8d8 [2732]" strokeweight=".25pt">
                        <v:path arrowok="t"/>
                      </v:shape>
                      <v:shape id="_x0000_s1069" style="position:absolute;left:13821;top:4911;width:51;height:78" coordsize="51,78" path="m6,l,60,39,78,51,18,6,xe" fillcolor="#d8d8d8 [2732]" strokeweight=".25pt">
                        <v:path arrowok="t"/>
                      </v:shape>
                      <v:shape id="_x0000_s1071" style="position:absolute;left:13527;top:4419;width:66;height:147" coordsize="66,147" path="m15,l,84r36,63l66,30,15,xe" fillcolor="#d8d8d8 [2732]" strokeweight=".25pt">
                        <v:path arrowok="t"/>
                      </v:shape>
                      <v:group id="_x0000_s1078" style="position:absolute;left:6567;top:3072;width:7320;height:7656" coordorigin="6567,3072" coordsize="7320,7656">
                        <v:group id="_x0000_s1077" style="position:absolute;left:6567;top:3072;width:6519;height:7656" coordorigin="6567,3072" coordsize="6519,7656">
                          <v:shape id="_x0000_s1027" style="position:absolute;left:6567;top:3072;width:6519;height:7656" coordsize="6519,7656" path="m2086,2384r-178,160l1807,2675r-25,28l1758,2709r-69,42l1617,2883r15,36l1641,2970r60,3l1767,2910r21,27l1770,3003r27,33l1806,3072r-27,15l1752,3084r-15,51l1770,3153r12,-21l1791,3090r39,9l1878,3060r36,-36l1965,2922r-15,-27l1962,2781r51,-39l2043,2685r42,-48l2109,2634r36,36l2130,2703r-30,18l2046,2868r42,66l2160,2913r69,-42l2250,2901r-15,39l2175,2952r-51,60l2079,3081r-48,108l1902,3186r-51,18l1773,3192r-66,-24l1704,3135r30,-48l1734,3003r-51,6l1665,3033r-45,135l1602,3177r-51,24l1542,3228r-24,-15l1479,3249r-90,12l1356,3300r-42,-6l1302,3300r18,24l1293,3321r-36,6l1236,3315r6,-36l1218,3273r-18,33l1173,3303r-18,-24l1107,3276r-12,12l1113,3306r-18,3l1125,3342r30,6l1170,3390r-15,108l1095,3579,951,3558r-27,-27l879,3519r-30,12l804,3735r-24,81l801,3849r9,33l837,3888r15,-6l879,3885r12,33l921,3933r21,-15l996,3924r27,-9l1062,3900r39,-6l1140,3894r21,-27l1170,3813r9,-51l1236,3744r30,-24l1272,3684r36,-24l1359,3660r39,39l1578,3702r60,60l1641,3813r54,24l1770,3948r-24,96l1809,3996r12,-33l1863,3969r9,-21l1842,3912r-12,-48l1782,3846r-18,-63l1713,3768r-6,-60l1779,3681r87,117l1932,3852r27,78l1965,3963r9,36l1974,4023r27,24l1995,4086r33,72l2082,4146r9,-153l2064,3951r36,9l2154,3921r42,-18l2223,3864r30,3l2244,3819r-12,-51l2244,3723r54,-51l2430,3624r-6,33l2469,3699r72,-21l2508,3621r96,-72l2601,3687r120,45l2769,3816r-69,33l2484,3834r-54,45l2334,3903r-33,-15l2268,3915r-60,9l2214,3978r-3,27l2256,4038r-9,42l2265,4104r-18,36l2301,4170r63,39l2400,4185r60,l2547,4167r39,-36l2616,4173r-15,60l2592,4272r,39l2583,4356r-24,45l2463,4419r-51,-39l2346,4410r-207,-42l2058,4314r-90,-15l1866,4335r-138,-15l1665,4269r-117,-48l1503,4182r12,-42l1536,4122r,-24l1521,4077r9,-45l1458,4020r-30,15l1146,3975r-27,24l1014,4005r-96,-21l903,3954r-42,-15l852,3957r-24,27l783,3999r-24,42l687,4032r-24,33l615,4092r-12,48l501,4203r-27,15l441,4224r-42,30l351,4263r-39,45l189,4419r-48,54l81,4782,,4815r21,69l33,4923r-15,45l62,5105r70,112l147,5235r-9,48l180,5319r6,42l207,5382r42,9l255,5418r18,39l315,5481r114,30l483,5484r183,30l804,5472r12,-6l849,5466r171,18l1068,5553r129,42l1242,5661r-27,99l1182,5811r-27,108l1224,6021r33,18l1281,6096r39,33l1338,6246r-9,51l1359,6438r-66,93l1242,6705r,102l1323,6975r-6,108l1380,7299r66,108l1458,7536r-15,36l1479,7644r342,12l2007,7605r57,-108l2160,7449r57,-138l2280,7257r54,-15l2370,7158r-9,-120l2514,6882r57,15l2658,6846r75,-249l2694,6537r-6,-297l3081,5850r135,-96l3369,5394r-24,-21l3207,5430r-213,12l2952,5427r,-33l2796,5196r-42,-36l2694,5091r-51,-111l2640,4872r-84,-45l2559,4782r-99,-297l2520,4560r39,-42l2562,4572r78,108l2700,4821r108,198l2907,5106r90,228l3066,5334r42,-36l3141,5319r216,-132l3417,5169r42,-105l3588,4953r36,-81l3687,4803r69,-165l3813,4548r-93,-27l3711,4461r-141,-24l3540,4398r-84,93l3390,4515r-39,-78l3315,4458r9,63l3270,4497r-12,-72l3189,4407r-63,-57l3132,4260r87,9l3447,4371r75,-45l3612,4344r90,-42l3789,4305r306,-240l4254,4056r27,-51l4314,4002r,78l4386,4104r48,-57l4428,3984r33,-9l4476,4047r144,126l4737,4230r219,87l5157,4329r-3,-117l5112,4131r-15,-87l4989,3912r-6,-312l4947,3468r,-93l5040,3327r-45,-69l5013,3198r48,-15l5097,3207r255,l5436,3222r33,-84l5433,3120r3,-33l5538,3114r87,-39l5787,3081r48,-30l6012,3084r39,-60l6234,2949r33,24l6315,2958r30,-66l6414,2907r33,-72l6504,2853r15,-45l6489,2760r-54,54l6312,2805r-42,33l6243,2859r-45,12l6033,2964r-72,21l5934,3018r-90,-75l5754,2952r-42,-18l5766,2907r60,-81l5820,2781r96,15l6030,2688r72,-15l6099,2613r-30,-15l6066,2514r-36,-78l5964,2409r-126,-6l5757,2463r-57,-15l5628,2529r-93,-18l5463,2400r51,-63l5505,2241r,-75l5475,2115r84,-33l5469,1950r21,-126l5421,1785r-66,-156l5220,1473r-72,12l5034,1473r-15,-66l4932,1428r-156,-93l4743,1434r-51,48l4647,1461r,-96l4587,1308r-30,-51l4587,1233r45,33l4683,1278r36,-30l4686,1203r-75,-24l4572,1110r21,l4614,1056r51,12l4713,1023r36,33l4761,1008r27,39l4806,1020r27,27l4866,1038,4827,915,4707,903,4416,843r21,-42l4332,666,4008,549r-177,42l3789,636r15,72l3585,666,3411,498r,-45l3303,342r-210,27l3111,306r-60,-12l2997,330r-39,-24l3081,225r183,21l3318,180r33,l3369,114,3492,60,3483,,3369,,3216,72r-63,3l3141,135r-78,33l2928,117r-270,-3l2616,189r45,30l2601,234r-84,30l2448,204r-45,l2358,228r144,135l2613,507r165,102l2760,705r63,90l2847,906r81,57l2979,1029r-12,96l2892,1197r24,42l2970,1506r-9,48l2793,1389r-84,51l2763,1518r-18,48l2811,1782r114,84l2844,1866r-12,69l2892,1995r123,30l2952,2076r39,60l2952,2199r-75,-18l2931,2115r-84,-99l2754,1980r-30,69l2820,2142r-51,12l2691,2274r-60,54l2583,2409r-12,45l2514,2397r-39,51l2559,2508r3,48l2484,2526r,90l2433,2604r-60,60l2346,2595r-48,-18l2301,2529r72,12l2412,2502r-21,-45l2343,2415r-90,-12l2151,2370r-65,14xe" fillcolor="#d8d8d8 [2732]" strokeweight=".25pt">
                            <v:path arrowok="t"/>
                          </v:shape>
                          <v:shape id="_x0000_s1028" style="position:absolute;left:7719;top:5883;width:240;height:435" coordsize="240,435" path="m93,189r60,21l132,255r-24,24l72,303r-9,33l129,333,90,366,42,381,9,366,,408r207,27l198,366r30,3l216,333r-36,-9l234,294r3,-27l195,240r24,-78l180,186r6,-30l240,120r-48,15l216,99,192,78,234,27,189,45,180,,135,72r3,33l99,102r-6,24l93,189xe" fillcolor="#d8d8d8 [2732]" strokeweight=".25pt">
                            <v:path arrowok="t"/>
                          </v:shape>
                          <v:shape id="_x0000_s1029" style="position:absolute;left:7656;top:5316;width:261;height:201" coordsize="261,201" path="m141,l105,30,75,21,57,63,,54r3,48l63,114r39,87l147,183r87,3l261,138,222,84,168,72r-33,30l159,39,141,xe" fillcolor="#d8d8d8 [2732]" strokeweight=".25pt">
                            <v:path arrowok="t"/>
                          </v:shape>
                          <v:shape id="_x0000_s1030" style="position:absolute;left:7572;top:5979;width:207;height:192" coordsize="207,192" path="m87,27l54,72,81,93,60,123,,135r24,36l81,168r63,24l147,153r30,-24l189,84,207,42,183,,117,39,87,27xe" fillcolor="#d8d8d8 [2732]" strokeweight=".25pt">
                            <v:path arrowok="t"/>
                          </v:shape>
                          <v:shape id="_x0000_s1031" style="position:absolute;left:7245;top:4422;width:1134;height:744" coordsize="1134,744" path="m729,l681,21r18,33l669,135r-36,-9l624,171r-42,12l555,228r-69,12l462,306,399,291r-39,42l318,321,210,366r-30,39l99,438,33,528r12,39l,627r60,42l111,645r117,18l279,648r42,33l387,690r84,45l618,744r36,-30l666,657r33,72l765,678r15,-45l846,615,1011,423r60,12l1131,363r-18,-24l1065,336r3,-33l1122,270r12,-42l1080,201r-72,-21l1011,126,960,114,930,81,870,78,852,9,801,3,762,30,729,xe" fillcolor="#d8d8d8 [2732]" strokeweight=".25pt">
                            <v:path arrowok="t"/>
                          </v:shape>
                          <v:shape id="_x0000_s1032" style="position:absolute;left:8520;top:4962;width:96;height:156" coordsize="96,156" path="m12,33l,72,24,93,12,150r33,6l75,81,96,,60,3,12,33xe" fillcolor="#d8d8d8 [2732]" strokeweight=".25pt">
                            <v:path arrowok="t"/>
                          </v:shape>
                          <v:shape id="_x0000_s1033" style="position:absolute;left:9042;top:4911;width:162;height:402" coordsize="162,402" path="m30,78l,243r51,45l72,279r24,21l57,321r30,54l135,402r27,-18l141,330,105,315,84,270,72,234,123,66,111,,57,,30,78xe" fillcolor="#d8d8d8 [2732]" strokeweight=".25pt">
                            <v:path arrowok="t"/>
                          </v:shape>
                        </v:group>
                        <v:shape id="_x0000_s1034" style="position:absolute;left:8043;top:6918;width:75;height:99" coordsize="75,99" path="m36,l3,54,,99r42,l60,57,75,6,36,xe" fillcolor="#d8d8d8 [2732]" strokeweight=".25pt">
                          <v:path arrowok="t"/>
                        </v:shape>
                        <v:shape id="_x0000_s1035" style="position:absolute;left:8079;top:6798;width:51;height:90" coordsize="51,90" path="m3,81r33,9l51,48,48,,24,24,,21,,48,3,81xe" fillcolor="#d8d8d8 [2732]" strokeweight=".25pt">
                          <v:path arrowok="t"/>
                        </v:shape>
                        <v:shape id="_x0000_s1037" style="position:absolute;left:8679;top:7251;width:90;height:39" coordsize="90,39" path="m,3l3,30r30,9l90,30,87,,,3xe" fillcolor="red" strokeweight=".25pt">
                          <v:path arrowok="t"/>
                        </v:shape>
                        <v:shape id="_x0000_s1038" style="position:absolute;left:9021;top:7266;width:90;height:54" coordsize="90,54" path="m,21l12,51r72,3l90,24,87,,,21xe" fillcolor="#d8d8d8 [2732]" strokeweight=".25pt">
                          <v:path arrowok="t"/>
                        </v:shape>
                        <v:shape id="_x0000_s1039" style="position:absolute;left:8682;top:7089;width:57;height:66" coordsize="57,66" path="m,6l3,39,18,66,57,51,27,,,6xe" fillcolor="red" strokeweight=".25pt">
                          <v:path arrowok="t"/>
                        </v:shape>
                        <v:shape id="_x0000_s1042" style="position:absolute;left:12891;top:5100;width:546;height:516" coordsize="546,516" path="m,66l114,216r15,57l213,414r24,87l324,516r99,-21l456,408r42,6l507,339r39,-21l510,243r24,-54l459,174,351,75,195,66,162,15,96,,84,45,42,48,,66xe" fillcolor="#d8d8d8 [2732]" strokeweight=".25pt">
                          <v:path arrowok="t"/>
                        </v:shape>
                        <v:shape id="_x0000_s1043" style="position:absolute;left:12675;top:5799;width:735;height:438" coordsize="735,438" path="m,390r54,48l123,435r27,-66l237,387r42,-39l282,315r93,27l462,270r39,15l459,342r33,18l558,312,519,270r21,-51l636,159r69,-39l735,21,651,,480,117r-63,12l381,183,240,252r-84,33l111,360,60,336,,390xe" fillcolor="#d8d8d8 [2732]" strokeweight=".25pt">
                          <v:path arrowok="t"/>
                        </v:shape>
                        <v:shape id="_x0000_s1047" style="position:absolute;left:13449;top:5361;width:261;height:417" coordsize="261,417" path="m,402r75,15l132,336r42,-42l189,180r39,-18l261,30,210,,96,222,33,288,,402xe" fillcolor="#d8d8d8 [2732]" strokeweight=".25pt">
                          <v:path arrowok="t"/>
                        </v:shape>
                        <v:shape id="_x0000_s1048" style="position:absolute;left:12702;top:4950;width:96;height:141" coordsize="96,141" path="m15,l,39,54,141r42,-9l69,54,15,xe" fillcolor="#d8d8d8 [2732]" strokeweight=".25pt">
                          <v:path arrowok="t"/>
                        </v:shape>
                        <v:shape id="_x0000_s1049" style="position:absolute;left:13233;top:4737;width:369;height:339" coordsize="369,339" path="m9,207r72,81l132,273r57,21l255,339,369,279,345,228r-78,21l315,183r6,-57l291,129r-75,54l192,114,99,93,51,,,15,30,87,9,207xe" fillcolor="#d8d8d8 [2732]" strokeweight=".25pt">
                          <v:path arrowok="t"/>
                        </v:shape>
                        <v:shape id="_x0000_s1050" style="position:absolute;left:12909;top:4632;width:222;height:270" coordsize="222,270" path="m84,l30,21,,51r51,84l30,189r3,72l78,270r3,-72l138,225r,-51l195,186r27,-27l147,75r9,-57l84,xe" fillcolor="#d8d8d8 [2732]" strokeweight=".25pt">
                          <v:path arrowok="t"/>
                        </v:shape>
                        <v:shape id="_x0000_s1051" style="position:absolute;left:12360;top:4704;width:321;height:183" coordsize="321,183" path="m15,l,90r63,27l93,174r93,-21l246,183r75,-3l291,135,309,12,267,9,159,72,126,12,15,xe" fillcolor="#d8d8d8 [2732]" strokeweight=".25pt">
                          <v:path arrowok="t"/>
                        </v:shape>
                        <v:shape id="_x0000_s1052" style="position:absolute;left:11982;top:4638;width:162;height:111" coordsize="162,111" path="m9,l,60,21,93r111,18l156,96r6,-33l111,57,78,3,9,xe" fillcolor="#d8d8d8 [2732]" strokeweight=".25pt">
                          <v:path arrowok="t"/>
                        </v:shape>
                        <v:shape id="_x0000_s1054" style="position:absolute;left:13377;top:3246;width:510;height:987" coordsize="510,987" path="m135,312r33,6l162,360r-45,39l93,510r27,l108,537,75,576,48,648r72,39l117,768,42,861,3,855,,954r24,33l27,948,63,921r30,-6l102,960r45,-63l162,822r36,-15l210,699r51,-66l321,645r48,-42l339,579r9,-45l378,513r18,-12l417,459r-9,-24l417,393,366,348r18,-99l453,210r36,-27l444,135,465,75,498,57,510,30,468,,411,111r-81,3l309,162r-63,-3l219,222r-84,90xe" fillcolor="#d8d8d8 [2732]" strokeweight=".25pt">
                          <v:path arrowok="t"/>
                        </v:shape>
                        <v:shape id="_x0000_s1055" style="position:absolute;left:10299;top:3456;width:414;height:180" coordsize="414,180" path="m,177r51,3l249,72r66,-3l414,45,366,,255,30,192,24,,177xe" fillcolor="#d8d8d8 [2732]" strokeweight=".25pt">
                          <v:path arrowok="t"/>
                        </v:shape>
                        <v:shape id="_x0000_s1056" style="position:absolute;left:10980;top:3366;width:504;height:495" coordsize="504,495" path="m417,489r54,6l483,447,450,351r54,-39l465,237,417,198r,-90l384,24,318,3,261,39,174,15,39,r6,57l,63r21,72l69,135r51,-15l255,165r-3,84l300,249r72,99l372,420r45,69xe" fillcolor="#d8d8d8 [2732]" strokeweight=".25pt">
                          <v:path arrowok="t"/>
                        </v:shape>
                        <v:shape id="_x0000_s1057" style="position:absolute;left:10731;top:3300;width:225;height:237" coordsize="225,237" path="m,147r105,36l144,234r78,3l225,171,171,132r9,-75l141,30,111,,81,,57,48,78,90,,147xe" fillcolor="#d8d8d8 [2732]" strokeweight=".25pt">
                          <v:path arrowok="t"/>
                        </v:shape>
                        <v:shape id="_x0000_s1058" style="position:absolute;left:11463;top:3849;width:198;height:96" coordsize="198,96" path="m,57l45,96,198,69,195,24,90,,,57xe" fillcolor="#d8d8d8 [2732]" strokeweight=".25pt">
                          <v:path arrowok="t"/>
                        </v:shape>
                        <v:shape id="_x0000_s1059" style="position:absolute;left:11463;top:3720;width:96;height:108" coordsize="96,108" path="m,15r33,87l96,108,45,,,15xe" fillcolor="#d8d8d8 [2732]" strokeweight=".25pt">
                          <v:path arrowok="t"/>
                        </v:shape>
                        <v:shape id="_x0000_s1060" style="position:absolute;left:12729;top:4635;width:129;height:159" coordsize="129,159" path="m,54l39,75r3,33l,117r3,42l63,147,69,99,51,96,54,78,129,63,87,,,54xe" fillcolor="#d8d8d8 [2732]" strokeweight=".25pt">
                          <v:path arrowok="t"/>
                        </v:shape>
                        <v:shape id="_x0000_s1065" style="position:absolute;left:13677;top:5247;width:51;height:78" coordsize="51,78" path="m12,l,78,36,75,51,24,12,xe" fillcolor="#d8d8d8 [2732]" strokeweight=".25pt">
                          <v:path arrowok="t"/>
                        </v:shape>
                        <v:shape id="_x0000_s1067" style="position:absolute;left:13743;top:5055;width:48;height:78" coordsize="48,78" path="m9,6l,78r45,l48,,9,6xe" fillcolor="#d8d8d8 [2732]" strokeweight=".25pt">
                          <v:path arrowok="t"/>
                        </v:shape>
                        <v:shape id="_x0000_s1068" style="position:absolute;left:13743;top:4848;width:66;height:168" coordsize="66,168" path="m18,l,114r21,54l60,159,54,69,66,6,18,xe" fillcolor="#d8d8d8 [2732]" strokeweight=".25pt">
                          <v:path arrowok="t"/>
                        </v:shape>
                        <v:shape id="_x0000_s1070" style="position:absolute;left:13779;top:4494;width:105;height:171" coordsize="105,171" path="m12,l,45,36,81r21,51l51,165r36,6l105,153,84,99,90,69,42,,12,xe" fillcolor="#d8d8d8 [2732]" strokeweight=".25pt">
                          <v:path arrowok="t"/>
                        </v:shape>
                        <v:shape id="_x0000_s1073" style="position:absolute;left:13572;top:3180;width:87;height:180" coordsize="87,180" path="m24,l,141r24,39l51,171,87,9,24,xe" fillcolor="#d8d8d8 [2732]" strokeweight=".25pt">
                          <v:path arrowok="t"/>
                        </v:shape>
                        <v:shape id="_x0000_s1074" style="position:absolute;left:13431;top:3198;width:93;height:81" coordsize="93,81" path="m54,l,48,39,81r33,l93,21,54,xe" fillcolor="#d8d8d8 [2732]" strokeweight=".25pt">
                          <v:path arrowok="t"/>
                        </v:shape>
                      </v:group>
                    </v:group>
                  </v:group>
                </v:group>
              </v:group>
            </v:group>
            <v:shape id="_x0000_s1075" style="position:absolute;left:9498;top:6537;width:363;height:474" coordsize="363,474" path="m324,306r-36,12l273,288r15,-27l294,228,147,153,138,96,165,72,153,12,69,,,96,9,210r57,36l96,318r69,12l192,357r-15,84l234,462r81,12l363,390,324,306xe" fillcolor="#b8cce4 [1300]" strokecolor="#365f91 [2404]" strokeweight=".25pt">
              <v:path arrowok="t"/>
            </v:shape>
          </v:group>
        </w:pict>
      </w:r>
    </w:p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Pr="00BB3125" w:rsidRDefault="00BB3125" w:rsidP="00BB3125"/>
    <w:p w:rsidR="00BB3125" w:rsidRDefault="00BB3125" w:rsidP="00BB3125"/>
    <w:p w:rsidR="00FA3070" w:rsidRPr="00BB3125" w:rsidRDefault="00BB3125" w:rsidP="00BB3125">
      <w:pPr>
        <w:tabs>
          <w:tab w:val="left" w:pos="11670"/>
        </w:tabs>
      </w:pPr>
      <w:r>
        <w:rPr>
          <w:noProof/>
          <w:lang w:eastAsia="fr-FR"/>
        </w:rPr>
        <w:pict>
          <v:shape id="_x0000_s1368" type="#_x0000_t202" style="position:absolute;margin-left:605.6pt;margin-top:149.6pt;width:47pt;height:16.7pt;z-index:252020736" filled="f" stroked="f">
            <v:textbox style="mso-next-textbox:#_x0000_s1368">
              <w:txbxContent>
                <w:p w:rsidR="00BB3125" w:rsidRPr="00FA4E7A" w:rsidRDefault="00BB3125" w:rsidP="00BB3125">
                  <w:pPr>
                    <w:rPr>
                      <w:b/>
                      <w:color w:val="4F6228" w:themeColor="accent3" w:themeShade="80"/>
                      <w:sz w:val="12"/>
                      <w:szCs w:val="12"/>
                    </w:rPr>
                  </w:pPr>
                  <w:r w:rsidRPr="00FA4E7A">
                    <w:rPr>
                      <w:b/>
                      <w:color w:val="4F6228" w:themeColor="accent3" w:themeShade="80"/>
                      <w:sz w:val="12"/>
                      <w:szCs w:val="12"/>
                    </w:rPr>
                    <w:t>Mogadiscio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7" type="#_x0000_t202" style="position:absolute;margin-left:605.5pt;margin-top:135.55pt;width:46.05pt;height:16.05pt;z-index:252019712" filled="f" stroked="f">
            <v:textbox style="mso-next-textbox:#_x0000_s1367">
              <w:txbxContent>
                <w:p w:rsidR="00BB3125" w:rsidRPr="00654DF0" w:rsidRDefault="00BB3125" w:rsidP="00BB3125">
                  <w:pPr>
                    <w:rPr>
                      <w:b/>
                      <w:color w:val="002060"/>
                      <w:sz w:val="12"/>
                      <w:szCs w:val="12"/>
                    </w:rPr>
                  </w:pPr>
                  <w:r>
                    <w:rPr>
                      <w:b/>
                      <w:color w:val="002060"/>
                      <w:sz w:val="12"/>
                      <w:szCs w:val="12"/>
                    </w:rPr>
                    <w:t>Bhavnagar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7" type="#_x0000_t202" style="position:absolute;margin-left:683.9pt;margin-top:146.6pt;width:122.65pt;height:22.7pt;z-index:252029952" filled="f" stroked="f">
            <v:textbox style="mso-next-textbox:#_x0000_s1377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Comptoirs courtiers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6" type="#_x0000_t202" style="position:absolute;margin-left:683.45pt;margin-top:132.65pt;width:122.65pt;height:22.7pt;z-index:252028928" filled="f" stroked="f">
            <v:textbox style="mso-next-textbox:#_x0000_s1376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Pôles commerciaux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8" type="#_x0000_t202" style="position:absolute;margin-left:683.95pt;margin-top:160.4pt;width:122.65pt;height:22.7pt;z-index:252030976" filled="f" stroked="f">
            <v:textbox style="mso-next-textbox:#_x0000_s1378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Ressources locales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9" type="#_x0000_t202" style="position:absolute;margin-left:606.05pt;margin-top:163.55pt;width:65.75pt;height:16.65pt;z-index:252021760" filled="f" stroked="f">
            <v:textbox style="mso-next-textbox:#_x0000_s1369">
              <w:txbxContent>
                <w:p w:rsidR="00BB3125" w:rsidRPr="00654DF0" w:rsidRDefault="00BB3125" w:rsidP="00BB3125">
                  <w:pP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color w:val="984806" w:themeColor="accent6" w:themeShade="80"/>
                      <w:sz w:val="12"/>
                      <w:szCs w:val="12"/>
                    </w:rPr>
                    <w:t>Pierres précieuses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5" type="#_x0000_t202" style="position:absolute;margin-left:683.35pt;margin-top:117.4pt;width:122.65pt;height:22.7pt;z-index:252027904" filled="f" stroked="f">
            <v:textbox style="mso-next-textbox:#_x0000_s1375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Capitales politiques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4" type="#_x0000_t202" style="position:absolute;margin-left:683.35pt;margin-top:102.4pt;width:122.65pt;height:22.7pt;z-index:252026880" filled="f" stroked="f">
            <v:textbox style="mso-next-textbox:#_x0000_s1374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Capitales commerciales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3" type="#_x0000_t202" style="position:absolute;margin-left:683.7pt;margin-top:86.75pt;width:122.65pt;height:22.7pt;z-index:252025856" filled="f" stroked="f">
            <v:textbox style="mso-next-textbox:#_x0000_s1373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Mers et océans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2" type="#_x0000_t202" style="position:absolute;margin-left:683.45pt;margin-top:71pt;width:122.65pt;height:22.7pt;z-index:252024832" filled="f" stroked="f">
            <v:textbox style="mso-next-textbox:#_x0000_s1372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Ensembles du relief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70" type="#_x0000_t202" style="position:absolute;margin-left:683.15pt;margin-top:53.15pt;width:122.65pt;height:22.7pt;z-index:252022784" filled="f" stroked="f">
            <v:textbox style="mso-next-textbox:#_x0000_s1370">
              <w:txbxContent>
                <w:p w:rsidR="00BB3125" w:rsidRPr="00D10849" w:rsidRDefault="00BB3125" w:rsidP="00BB3125">
                  <w:pPr>
                    <w:rPr>
                      <w:color w:val="002060"/>
                      <w:sz w:val="20"/>
                      <w:szCs w:val="20"/>
                    </w:rPr>
                  </w:pPr>
                  <w:r>
                    <w:rPr>
                      <w:color w:val="002060"/>
                      <w:sz w:val="20"/>
                      <w:szCs w:val="20"/>
                    </w:rPr>
                    <w:t>Les trois parties du monde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5" type="#_x0000_t202" style="position:absolute;margin-left:606.15pt;margin-top:104.1pt;width:56.25pt;height:19.05pt;z-index:252017664" filled="f" stroked="f">
            <v:textbox style="mso-next-textbox:#_x0000_s1365">
              <w:txbxContent>
                <w:p w:rsidR="00BB3125" w:rsidRPr="001C1E25" w:rsidRDefault="00BB3125" w:rsidP="00BB3125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  <w:r>
                    <w:rPr>
                      <w:b/>
                      <w:color w:val="FF0000"/>
                      <w:sz w:val="16"/>
                      <w:szCs w:val="16"/>
                    </w:rPr>
                    <w:t>Alexandrie</w:t>
                  </w:r>
                </w:p>
              </w:txbxContent>
            </v:textbox>
          </v:shape>
        </w:pict>
      </w:r>
      <w:r>
        <w:tab/>
      </w:r>
    </w:p>
    <w:sectPr w:rsidR="00FA3070" w:rsidRPr="00BB3125" w:rsidSect="00AE50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compat/>
  <w:rsids>
    <w:rsidRoot w:val="00AE507E"/>
    <w:rsid w:val="00014B77"/>
    <w:rsid w:val="00022F72"/>
    <w:rsid w:val="00050A5D"/>
    <w:rsid w:val="00065137"/>
    <w:rsid w:val="00071C84"/>
    <w:rsid w:val="00094949"/>
    <w:rsid w:val="000C2E51"/>
    <w:rsid w:val="000D3CF9"/>
    <w:rsid w:val="000E7DA4"/>
    <w:rsid w:val="000F6F3F"/>
    <w:rsid w:val="00105A50"/>
    <w:rsid w:val="00107014"/>
    <w:rsid w:val="001113FD"/>
    <w:rsid w:val="0015340D"/>
    <w:rsid w:val="001874A4"/>
    <w:rsid w:val="00193C21"/>
    <w:rsid w:val="001C1E25"/>
    <w:rsid w:val="001C31D7"/>
    <w:rsid w:val="001D3B0A"/>
    <w:rsid w:val="001D3FFF"/>
    <w:rsid w:val="001F6968"/>
    <w:rsid w:val="00273443"/>
    <w:rsid w:val="00287036"/>
    <w:rsid w:val="00294116"/>
    <w:rsid w:val="002A488F"/>
    <w:rsid w:val="002B2F2F"/>
    <w:rsid w:val="002C21A5"/>
    <w:rsid w:val="002C4333"/>
    <w:rsid w:val="002E0DB5"/>
    <w:rsid w:val="002F3EDE"/>
    <w:rsid w:val="0032151B"/>
    <w:rsid w:val="00330635"/>
    <w:rsid w:val="00375E8C"/>
    <w:rsid w:val="00392DB5"/>
    <w:rsid w:val="003B1240"/>
    <w:rsid w:val="003E3D23"/>
    <w:rsid w:val="003E4617"/>
    <w:rsid w:val="003F4AD5"/>
    <w:rsid w:val="00411638"/>
    <w:rsid w:val="00474111"/>
    <w:rsid w:val="00477D9B"/>
    <w:rsid w:val="00505D3E"/>
    <w:rsid w:val="00532566"/>
    <w:rsid w:val="00543024"/>
    <w:rsid w:val="00565FB2"/>
    <w:rsid w:val="005A0B01"/>
    <w:rsid w:val="005C48D9"/>
    <w:rsid w:val="005D33CF"/>
    <w:rsid w:val="00613EB5"/>
    <w:rsid w:val="00624F6C"/>
    <w:rsid w:val="006327BB"/>
    <w:rsid w:val="00654DF0"/>
    <w:rsid w:val="00667573"/>
    <w:rsid w:val="0067080B"/>
    <w:rsid w:val="006C468E"/>
    <w:rsid w:val="007044AF"/>
    <w:rsid w:val="00720E7D"/>
    <w:rsid w:val="00744D00"/>
    <w:rsid w:val="007823B4"/>
    <w:rsid w:val="007B4C73"/>
    <w:rsid w:val="007B575B"/>
    <w:rsid w:val="007C59C6"/>
    <w:rsid w:val="007F3DE2"/>
    <w:rsid w:val="007F6A9B"/>
    <w:rsid w:val="00820074"/>
    <w:rsid w:val="00837CC2"/>
    <w:rsid w:val="00844756"/>
    <w:rsid w:val="008637DC"/>
    <w:rsid w:val="00874966"/>
    <w:rsid w:val="008F37AA"/>
    <w:rsid w:val="00911A86"/>
    <w:rsid w:val="00912092"/>
    <w:rsid w:val="00931CC8"/>
    <w:rsid w:val="0096432D"/>
    <w:rsid w:val="00974B95"/>
    <w:rsid w:val="00980A37"/>
    <w:rsid w:val="00981CB2"/>
    <w:rsid w:val="009C3582"/>
    <w:rsid w:val="009C63F0"/>
    <w:rsid w:val="009E421C"/>
    <w:rsid w:val="009F0180"/>
    <w:rsid w:val="009F10E5"/>
    <w:rsid w:val="00A00AAD"/>
    <w:rsid w:val="00A210F9"/>
    <w:rsid w:val="00A3649F"/>
    <w:rsid w:val="00A81F73"/>
    <w:rsid w:val="00AE507E"/>
    <w:rsid w:val="00B3329A"/>
    <w:rsid w:val="00B572A4"/>
    <w:rsid w:val="00BB3125"/>
    <w:rsid w:val="00BD5213"/>
    <w:rsid w:val="00BF563C"/>
    <w:rsid w:val="00C2128A"/>
    <w:rsid w:val="00C57090"/>
    <w:rsid w:val="00C61327"/>
    <w:rsid w:val="00CB5690"/>
    <w:rsid w:val="00CD1E0A"/>
    <w:rsid w:val="00CE66DC"/>
    <w:rsid w:val="00CF1615"/>
    <w:rsid w:val="00CF7945"/>
    <w:rsid w:val="00D10849"/>
    <w:rsid w:val="00D11F73"/>
    <w:rsid w:val="00D16F3E"/>
    <w:rsid w:val="00D338D6"/>
    <w:rsid w:val="00D63623"/>
    <w:rsid w:val="00D73B61"/>
    <w:rsid w:val="00D75F11"/>
    <w:rsid w:val="00D763C4"/>
    <w:rsid w:val="00D804C7"/>
    <w:rsid w:val="00DA4CF9"/>
    <w:rsid w:val="00DA5BDD"/>
    <w:rsid w:val="00DD0DF9"/>
    <w:rsid w:val="00DF68E3"/>
    <w:rsid w:val="00E37514"/>
    <w:rsid w:val="00E70AF1"/>
    <w:rsid w:val="00E71EB5"/>
    <w:rsid w:val="00E87CB2"/>
    <w:rsid w:val="00E96803"/>
    <w:rsid w:val="00EA2B25"/>
    <w:rsid w:val="00EB2889"/>
    <w:rsid w:val="00ED15FD"/>
    <w:rsid w:val="00ED167D"/>
    <w:rsid w:val="00EE51D6"/>
    <w:rsid w:val="00EF1AFE"/>
    <w:rsid w:val="00EF6FE2"/>
    <w:rsid w:val="00F14726"/>
    <w:rsid w:val="00F2226B"/>
    <w:rsid w:val="00F3264B"/>
    <w:rsid w:val="00F362D9"/>
    <w:rsid w:val="00F44AE8"/>
    <w:rsid w:val="00F649C9"/>
    <w:rsid w:val="00F74473"/>
    <w:rsid w:val="00F84A9D"/>
    <w:rsid w:val="00FA3070"/>
    <w:rsid w:val="00FA4E7A"/>
    <w:rsid w:val="00FC5809"/>
    <w:rsid w:val="00FF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9">
      <o:colormenu v:ext="edit" fillcolor="none" strokecolor="#00b050"/>
    </o:shapedefaults>
    <o:shapelayout v:ext="edit">
      <o:idmap v:ext="edit" data="1"/>
      <o:rules v:ext="edit">
        <o:r id="V:Rule4" type="arc" idref="#_x0000_s1301"/>
        <o:r id="V:Rule5" type="arc" idref="#_x0000_s1314"/>
        <o:r id="V:Rule6" type="arc" idref="#_x0000_s1313"/>
        <o:r id="V:Rule7" type="arc" idref="#_x0000_s1312"/>
        <o:r id="V:Rule8" type="arc" idref="#_x0000_s1300"/>
        <o:r id="V:Rule9" type="arc" idref="#_x0000_s1302"/>
        <o:r id="V:Rule10" type="arc" idref="#_x0000_s1131"/>
        <o:r id="V:Rule12" type="arc" idref="#_x0000_s1156"/>
        <o:r id="V:Rule13" type="arc" idref="#_x0000_s1155"/>
        <o:r id="V:Rule16" type="connector" idref="#_x0000_s1345"/>
        <o:r id="V:Rule17" type="connector" idref="#_x0000_s1151"/>
        <o:r id="V:Rule18" type="connector" idref="#_x0000_s1228"/>
        <o:r id="V:Rule19" type="connector" idref="#_x0000_s1344"/>
        <o:r id="V:Rule20" type="connector" idref="#_x0000_s1105"/>
        <o:r id="V:Rule21" type="connector" idref="#_x0000_s11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E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50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La Fontaine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berth25e</dc:creator>
  <cp:lastModifiedBy>berth25e</cp:lastModifiedBy>
  <cp:revision>61</cp:revision>
  <dcterms:created xsi:type="dcterms:W3CDTF">2019-10-21T09:07:00Z</dcterms:created>
  <dcterms:modified xsi:type="dcterms:W3CDTF">2019-11-26T16:31:00Z</dcterms:modified>
</cp:coreProperties>
</file>